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16F4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19ED7302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4561E626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57C71226" w14:textId="77777777" w:rsidR="000E496D" w:rsidRDefault="000E496D" w:rsidP="000E496D">
      <w:pPr>
        <w:jc w:val="center"/>
        <w:rPr>
          <w:b/>
          <w:sz w:val="26"/>
          <w:szCs w:val="26"/>
        </w:rPr>
      </w:pPr>
    </w:p>
    <w:p w14:paraId="0B102D8D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06B0235D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2E494F8C" w14:textId="77777777" w:rsidR="000E496D" w:rsidRDefault="000E496D" w:rsidP="000E496D">
      <w:pPr>
        <w:jc w:val="center"/>
        <w:rPr>
          <w:b/>
          <w:sz w:val="36"/>
          <w:szCs w:val="36"/>
        </w:rPr>
      </w:pPr>
    </w:p>
    <w:p w14:paraId="4D7D8081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CB6985">
        <w:rPr>
          <w:b/>
          <w:sz w:val="36"/>
          <w:szCs w:val="36"/>
        </w:rPr>
        <w:t>Е</w:t>
      </w:r>
    </w:p>
    <w:p w14:paraId="62B7BC1D" w14:textId="77777777" w:rsidR="000E496D" w:rsidRDefault="000E496D" w:rsidP="000E496D">
      <w:pPr>
        <w:jc w:val="both"/>
        <w:rPr>
          <w:sz w:val="26"/>
          <w:szCs w:val="26"/>
        </w:rPr>
      </w:pPr>
    </w:p>
    <w:p w14:paraId="3DB889EA" w14:textId="77777777" w:rsidR="000E496D" w:rsidRPr="00265DCA" w:rsidRDefault="00603CFC" w:rsidP="00CB698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84421">
        <w:rPr>
          <w:sz w:val="26"/>
          <w:szCs w:val="26"/>
        </w:rPr>
        <w:t>1</w:t>
      </w:r>
      <w:r w:rsidR="00A21A9E">
        <w:rPr>
          <w:sz w:val="26"/>
          <w:szCs w:val="26"/>
        </w:rPr>
        <w:t xml:space="preserve"> </w:t>
      </w:r>
      <w:r w:rsidR="00184421">
        <w:rPr>
          <w:sz w:val="26"/>
          <w:szCs w:val="26"/>
        </w:rPr>
        <w:t>февраля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E496D" w:rsidRPr="00265DCA">
        <w:rPr>
          <w:sz w:val="26"/>
          <w:szCs w:val="26"/>
        </w:rPr>
        <w:t xml:space="preserve"> года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CB6985">
        <w:rPr>
          <w:sz w:val="26"/>
          <w:szCs w:val="26"/>
        </w:rPr>
        <w:t>105</w:t>
      </w:r>
      <w:r w:rsidR="000E496D" w:rsidRPr="00265DCA">
        <w:rPr>
          <w:sz w:val="26"/>
          <w:szCs w:val="26"/>
        </w:rPr>
        <w:t xml:space="preserve">       </w:t>
      </w:r>
      <w:r w:rsidR="000E496D">
        <w:rPr>
          <w:sz w:val="26"/>
          <w:szCs w:val="26"/>
        </w:rPr>
        <w:t xml:space="preserve">                                                                           </w:t>
      </w:r>
      <w:r w:rsidR="000E496D" w:rsidRPr="00265DCA">
        <w:rPr>
          <w:sz w:val="26"/>
          <w:szCs w:val="26"/>
        </w:rPr>
        <w:t xml:space="preserve">                                                                </w:t>
      </w:r>
    </w:p>
    <w:p w14:paraId="6B8FA6A1" w14:textId="77777777"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14:paraId="00F8596A" w14:textId="77777777" w:rsidR="00BA4BBF" w:rsidRDefault="00BA4BBF" w:rsidP="00B62F15">
      <w:pPr>
        <w:jc w:val="center"/>
        <w:rPr>
          <w:sz w:val="26"/>
          <w:szCs w:val="26"/>
        </w:rPr>
      </w:pPr>
    </w:p>
    <w:p w14:paraId="528AF2C6" w14:textId="77777777" w:rsidR="00184421" w:rsidRDefault="007754F4" w:rsidP="00184421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84421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184421" w:rsidRPr="00184421">
        <w:rPr>
          <w:sz w:val="26"/>
          <w:szCs w:val="26"/>
        </w:rPr>
        <w:t xml:space="preserve">порядок организации </w:t>
      </w:r>
    </w:p>
    <w:p w14:paraId="379089C5" w14:textId="77777777" w:rsidR="00184421" w:rsidRDefault="00184421" w:rsidP="00184421">
      <w:pPr>
        <w:rPr>
          <w:sz w:val="26"/>
          <w:szCs w:val="26"/>
        </w:rPr>
      </w:pPr>
      <w:r w:rsidRPr="00184421">
        <w:rPr>
          <w:sz w:val="26"/>
          <w:szCs w:val="26"/>
        </w:rPr>
        <w:t xml:space="preserve">и проведения общественных обсуждений или </w:t>
      </w:r>
    </w:p>
    <w:p w14:paraId="3F0228D4" w14:textId="77777777" w:rsidR="00184421" w:rsidRDefault="00184421" w:rsidP="00184421">
      <w:pPr>
        <w:rPr>
          <w:sz w:val="26"/>
          <w:szCs w:val="26"/>
        </w:rPr>
      </w:pPr>
      <w:r w:rsidRPr="00184421">
        <w:rPr>
          <w:sz w:val="26"/>
          <w:szCs w:val="26"/>
        </w:rPr>
        <w:t xml:space="preserve">публичных слушаний по проектам градостроительной </w:t>
      </w:r>
    </w:p>
    <w:p w14:paraId="50E513D2" w14:textId="77777777" w:rsidR="000E496D" w:rsidRDefault="00184421" w:rsidP="00184421">
      <w:pPr>
        <w:rPr>
          <w:sz w:val="26"/>
          <w:szCs w:val="26"/>
        </w:rPr>
      </w:pPr>
      <w:r w:rsidRPr="00184421">
        <w:rPr>
          <w:sz w:val="26"/>
          <w:szCs w:val="26"/>
        </w:rPr>
        <w:t>деятельности в сельском поселении Салым</w:t>
      </w:r>
      <w:r w:rsidR="000E496D">
        <w:rPr>
          <w:sz w:val="26"/>
          <w:szCs w:val="26"/>
        </w:rPr>
        <w:t>,</w:t>
      </w:r>
    </w:p>
    <w:p w14:paraId="7F365213" w14:textId="77777777"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>утвержденн</w:t>
      </w:r>
      <w:r w:rsidR="00184421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14:paraId="61F7AD98" w14:textId="77777777"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Салым от </w:t>
      </w:r>
      <w:r w:rsidR="00184421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184421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184421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184421">
        <w:rPr>
          <w:sz w:val="26"/>
          <w:szCs w:val="26"/>
        </w:rPr>
        <w:t>40</w:t>
      </w:r>
    </w:p>
    <w:p w14:paraId="75CB8272" w14:textId="77777777" w:rsidR="000E496D" w:rsidRDefault="000E496D" w:rsidP="000E496D">
      <w:pPr>
        <w:rPr>
          <w:sz w:val="26"/>
          <w:szCs w:val="26"/>
        </w:rPr>
      </w:pPr>
    </w:p>
    <w:p w14:paraId="1B5854A4" w14:textId="77777777" w:rsidR="00184421" w:rsidRDefault="00184421" w:rsidP="000E496D">
      <w:pPr>
        <w:rPr>
          <w:sz w:val="26"/>
          <w:szCs w:val="26"/>
        </w:rPr>
      </w:pPr>
    </w:p>
    <w:p w14:paraId="26B3C98F" w14:textId="77777777" w:rsidR="00AD7290" w:rsidRDefault="00AD7290" w:rsidP="007754F4">
      <w:pPr>
        <w:jc w:val="center"/>
        <w:rPr>
          <w:sz w:val="26"/>
          <w:szCs w:val="26"/>
        </w:rPr>
      </w:pPr>
    </w:p>
    <w:p w14:paraId="5A482C58" w14:textId="77777777" w:rsidR="000E496D" w:rsidRDefault="00184421" w:rsidP="00651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D34AB" w:rsidRPr="001D34AB">
        <w:rPr>
          <w:sz w:val="26"/>
          <w:szCs w:val="26"/>
        </w:rPr>
        <w:t xml:space="preserve">Федеральным законом от </w:t>
      </w:r>
      <w:r>
        <w:rPr>
          <w:sz w:val="26"/>
          <w:szCs w:val="26"/>
        </w:rPr>
        <w:t>24</w:t>
      </w:r>
      <w:r w:rsidR="001D34AB" w:rsidRPr="001D34AB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1D34AB" w:rsidRPr="001D34AB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="001D34AB" w:rsidRPr="001D34AB">
        <w:rPr>
          <w:sz w:val="26"/>
          <w:szCs w:val="26"/>
        </w:rPr>
        <w:t xml:space="preserve"> № </w:t>
      </w:r>
      <w:r>
        <w:rPr>
          <w:sz w:val="26"/>
          <w:szCs w:val="26"/>
        </w:rPr>
        <w:t>486-ФЗ</w:t>
      </w:r>
      <w:r w:rsidR="001D34AB" w:rsidRPr="001D34AB">
        <w:rPr>
          <w:sz w:val="26"/>
          <w:szCs w:val="26"/>
        </w:rPr>
        <w:t>-ФЗ «</w:t>
      </w:r>
      <w:r w:rsidRPr="00184421">
        <w:rPr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6"/>
          <w:szCs w:val="26"/>
        </w:rPr>
        <w:t>»</w:t>
      </w:r>
      <w:r w:rsidR="001D34AB" w:rsidRPr="001D34AB">
        <w:rPr>
          <w:sz w:val="26"/>
          <w:szCs w:val="26"/>
        </w:rPr>
        <w:t>, Совет поселения</w:t>
      </w:r>
    </w:p>
    <w:p w14:paraId="1DDA0B0E" w14:textId="77777777" w:rsidR="00651F37" w:rsidRDefault="00651F37" w:rsidP="007754F4">
      <w:pPr>
        <w:ind w:firstLine="708"/>
        <w:jc w:val="center"/>
        <w:rPr>
          <w:sz w:val="26"/>
          <w:szCs w:val="26"/>
        </w:rPr>
      </w:pPr>
    </w:p>
    <w:p w14:paraId="50E6DED1" w14:textId="77777777" w:rsidR="007754F4" w:rsidRPr="00C93A82" w:rsidRDefault="007754F4" w:rsidP="00DC0C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43FEE3BF" w14:textId="77777777"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14:paraId="2473FED7" w14:textId="77777777" w:rsidR="007E6DDC" w:rsidRDefault="007E6DDC" w:rsidP="001844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184421" w:rsidRPr="00184421">
        <w:rPr>
          <w:sz w:val="26"/>
          <w:szCs w:val="26"/>
        </w:rPr>
        <w:t>порядок организации и проведения общественных обсуждений или публичных слушаний по проектам градостроительной деятельности в сельском поселении Салым,</w:t>
      </w:r>
      <w:r w:rsidR="00184421">
        <w:rPr>
          <w:sz w:val="26"/>
          <w:szCs w:val="26"/>
        </w:rPr>
        <w:t xml:space="preserve"> </w:t>
      </w:r>
      <w:r w:rsidR="00184421" w:rsidRPr="00184421">
        <w:rPr>
          <w:sz w:val="26"/>
          <w:szCs w:val="26"/>
        </w:rPr>
        <w:t>утвержденный решением Совета депутатов сельского</w:t>
      </w:r>
      <w:r w:rsidR="00184421">
        <w:rPr>
          <w:sz w:val="26"/>
          <w:szCs w:val="26"/>
        </w:rPr>
        <w:t xml:space="preserve"> </w:t>
      </w:r>
      <w:r w:rsidR="00184421" w:rsidRPr="00184421">
        <w:rPr>
          <w:sz w:val="26"/>
          <w:szCs w:val="26"/>
        </w:rPr>
        <w:t xml:space="preserve">поселения Салым от 26.01.2024 № 40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184421">
        <w:rPr>
          <w:sz w:val="26"/>
          <w:szCs w:val="26"/>
        </w:rPr>
        <w:t>е</w:t>
      </w:r>
      <w:r w:rsidR="00F12278">
        <w:rPr>
          <w:sz w:val="26"/>
          <w:szCs w:val="26"/>
        </w:rPr>
        <w:t>е изменени</w:t>
      </w:r>
      <w:r w:rsidR="00184421">
        <w:rPr>
          <w:sz w:val="26"/>
          <w:szCs w:val="26"/>
        </w:rPr>
        <w:t>е</w:t>
      </w:r>
      <w:r w:rsidR="00F12278">
        <w:rPr>
          <w:sz w:val="26"/>
          <w:szCs w:val="26"/>
        </w:rPr>
        <w:t>:</w:t>
      </w:r>
    </w:p>
    <w:p w14:paraId="11043987" w14:textId="77777777" w:rsidR="00235D01" w:rsidRDefault="00E34343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1C6724">
        <w:rPr>
          <w:color w:val="000000"/>
          <w:sz w:val="26"/>
          <w:szCs w:val="26"/>
        </w:rPr>
        <w:t xml:space="preserve">. </w:t>
      </w:r>
      <w:r w:rsidR="00184421">
        <w:rPr>
          <w:color w:val="000000"/>
          <w:sz w:val="26"/>
          <w:szCs w:val="26"/>
        </w:rPr>
        <w:t xml:space="preserve">В абзаце четвертом пункта 9 статьи 1 слова </w:t>
      </w:r>
      <w:r w:rsidR="00DC0CED">
        <w:rPr>
          <w:color w:val="000000"/>
          <w:sz w:val="26"/>
          <w:szCs w:val="26"/>
        </w:rPr>
        <w:t>«</w:t>
      </w:r>
      <w:r w:rsidR="00184421" w:rsidRPr="00184421">
        <w:rPr>
          <w:color w:val="000000"/>
          <w:sz w:val="26"/>
          <w:szCs w:val="26"/>
        </w:rPr>
        <w:t>в связи с принятием решения о комплексном развитии территории,</w:t>
      </w:r>
      <w:r w:rsidR="00DC0CED">
        <w:rPr>
          <w:color w:val="000000"/>
          <w:sz w:val="26"/>
          <w:szCs w:val="26"/>
        </w:rPr>
        <w:t>»</w:t>
      </w:r>
      <w:r w:rsidR="00184421" w:rsidRPr="00184421">
        <w:rPr>
          <w:color w:val="000000"/>
          <w:sz w:val="26"/>
          <w:szCs w:val="26"/>
        </w:rPr>
        <w:t xml:space="preserve"> заменить словами </w:t>
      </w:r>
      <w:r w:rsidR="00DC0CED">
        <w:rPr>
          <w:color w:val="000000"/>
          <w:sz w:val="26"/>
          <w:szCs w:val="26"/>
        </w:rPr>
        <w:t>«</w:t>
      </w:r>
      <w:r w:rsidR="00184421" w:rsidRPr="00184421">
        <w:rPr>
          <w:color w:val="000000"/>
          <w:sz w:val="26"/>
          <w:szCs w:val="26"/>
        </w:rPr>
        <w:t>в целях комплексного развития территории</w:t>
      </w:r>
      <w:r w:rsidR="00DC0CED">
        <w:rPr>
          <w:color w:val="000000"/>
          <w:sz w:val="26"/>
          <w:szCs w:val="26"/>
        </w:rPr>
        <w:t>»</w:t>
      </w:r>
      <w:r w:rsidR="007E4509">
        <w:rPr>
          <w:color w:val="000000"/>
          <w:sz w:val="26"/>
          <w:szCs w:val="26"/>
        </w:rPr>
        <w:t>.</w:t>
      </w:r>
    </w:p>
    <w:p w14:paraId="6A1FA517" w14:textId="77777777" w:rsidR="007E4509" w:rsidRDefault="007E4509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14:paraId="5B0D5445" w14:textId="77777777" w:rsidR="007E4509" w:rsidRDefault="007E4509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Решение вступает в силу с </w:t>
      </w:r>
      <w:r w:rsidR="00DC0CED">
        <w:rPr>
          <w:color w:val="000000"/>
          <w:sz w:val="26"/>
          <w:szCs w:val="26"/>
        </w:rPr>
        <w:t>01.03.2025.</w:t>
      </w:r>
    </w:p>
    <w:p w14:paraId="2966D101" w14:textId="77777777" w:rsidR="00DC0CED" w:rsidRDefault="00DC0CED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</w:p>
    <w:p w14:paraId="686CE974" w14:textId="77777777" w:rsidR="00DC0CED" w:rsidRDefault="00DC0CED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</w:p>
    <w:p w14:paraId="3544FC08" w14:textId="77777777" w:rsidR="00DC0CED" w:rsidRDefault="00DC0CED" w:rsidP="00DC0CED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сельского поселения Салым                                                 Н.В. Ахметзянова</w:t>
      </w:r>
    </w:p>
    <w:p w14:paraId="3285802C" w14:textId="77777777" w:rsidR="00DC0CED" w:rsidRDefault="00DC0CED" w:rsidP="00DC0CED">
      <w:pPr>
        <w:suppressAutoHyphens/>
        <w:jc w:val="both"/>
        <w:rPr>
          <w:color w:val="000000"/>
          <w:sz w:val="26"/>
          <w:szCs w:val="26"/>
        </w:rPr>
      </w:pPr>
    </w:p>
    <w:p w14:paraId="4692D37A" w14:textId="77777777" w:rsidR="00DC0CED" w:rsidRDefault="00DC0CED" w:rsidP="00DC0CED">
      <w:pPr>
        <w:suppressAutoHyphens/>
        <w:jc w:val="both"/>
        <w:rPr>
          <w:color w:val="000000"/>
          <w:sz w:val="26"/>
          <w:szCs w:val="26"/>
        </w:rPr>
      </w:pPr>
    </w:p>
    <w:p w14:paraId="09C7D1B4" w14:textId="77777777" w:rsidR="00DC0CED" w:rsidRDefault="00DC0CED" w:rsidP="00DC0CED">
      <w:pPr>
        <w:suppressAutoHyphens/>
        <w:jc w:val="both"/>
        <w:rPr>
          <w:color w:val="000000"/>
          <w:sz w:val="26"/>
          <w:szCs w:val="26"/>
        </w:rPr>
      </w:pPr>
    </w:p>
    <w:p w14:paraId="51C4ACD3" w14:textId="77777777" w:rsidR="00DC0CED" w:rsidRPr="00BA395A" w:rsidRDefault="00DC0CED" w:rsidP="00CB6985">
      <w:pPr>
        <w:rPr>
          <w:sz w:val="26"/>
          <w:szCs w:val="26"/>
        </w:rPr>
      </w:pPr>
    </w:p>
    <w:p w14:paraId="0126EA9B" w14:textId="77777777"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68A5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1B13" w14:textId="77777777" w:rsidR="00501165" w:rsidRDefault="00501165" w:rsidP="00203A85">
      <w:r>
        <w:separator/>
      </w:r>
    </w:p>
  </w:endnote>
  <w:endnote w:type="continuationSeparator" w:id="0">
    <w:p w14:paraId="16375C93" w14:textId="77777777" w:rsidR="00501165" w:rsidRDefault="00501165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BFDA" w14:textId="77777777" w:rsidR="00501165" w:rsidRDefault="00501165" w:rsidP="00203A85">
      <w:r>
        <w:separator/>
      </w:r>
    </w:p>
  </w:footnote>
  <w:footnote w:type="continuationSeparator" w:id="0">
    <w:p w14:paraId="1A16666A" w14:textId="77777777" w:rsidR="00501165" w:rsidRDefault="00501165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280393">
    <w:abstractNumId w:val="2"/>
  </w:num>
  <w:num w:numId="2" w16cid:durableId="1988976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606764">
    <w:abstractNumId w:val="4"/>
  </w:num>
  <w:num w:numId="4" w16cid:durableId="1326085895">
    <w:abstractNumId w:val="1"/>
  </w:num>
  <w:num w:numId="5" w16cid:durableId="160590171">
    <w:abstractNumId w:val="3"/>
  </w:num>
  <w:num w:numId="6" w16cid:durableId="204030111">
    <w:abstractNumId w:val="5"/>
  </w:num>
  <w:num w:numId="7" w16cid:durableId="1334262231">
    <w:abstractNumId w:val="6"/>
  </w:num>
  <w:num w:numId="8" w16cid:durableId="995259655">
    <w:abstractNumId w:val="7"/>
  </w:num>
  <w:num w:numId="9" w16cid:durableId="1908878036">
    <w:abstractNumId w:val="0"/>
  </w:num>
  <w:num w:numId="10" w16cid:durableId="915673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B"/>
    <w:rsid w:val="000231A3"/>
    <w:rsid w:val="00036D9E"/>
    <w:rsid w:val="00055F87"/>
    <w:rsid w:val="00083050"/>
    <w:rsid w:val="0008589C"/>
    <w:rsid w:val="00095E63"/>
    <w:rsid w:val="000A27E9"/>
    <w:rsid w:val="000E496D"/>
    <w:rsid w:val="000F6FED"/>
    <w:rsid w:val="000F7BE4"/>
    <w:rsid w:val="00101A47"/>
    <w:rsid w:val="00104C17"/>
    <w:rsid w:val="00105DB7"/>
    <w:rsid w:val="00136B12"/>
    <w:rsid w:val="00182961"/>
    <w:rsid w:val="00184421"/>
    <w:rsid w:val="001919B6"/>
    <w:rsid w:val="001A1D6C"/>
    <w:rsid w:val="001A45E3"/>
    <w:rsid w:val="001B3857"/>
    <w:rsid w:val="001B5A41"/>
    <w:rsid w:val="001C274A"/>
    <w:rsid w:val="001C6724"/>
    <w:rsid w:val="001C67D1"/>
    <w:rsid w:val="001D34AB"/>
    <w:rsid w:val="001E743D"/>
    <w:rsid w:val="00203A85"/>
    <w:rsid w:val="002161BA"/>
    <w:rsid w:val="002246E9"/>
    <w:rsid w:val="00234B2E"/>
    <w:rsid w:val="00235D01"/>
    <w:rsid w:val="002535D6"/>
    <w:rsid w:val="00263AEF"/>
    <w:rsid w:val="00276B8C"/>
    <w:rsid w:val="002A1B75"/>
    <w:rsid w:val="002C7730"/>
    <w:rsid w:val="002D0202"/>
    <w:rsid w:val="002D36C2"/>
    <w:rsid w:val="002D76EE"/>
    <w:rsid w:val="002F7133"/>
    <w:rsid w:val="00324FEC"/>
    <w:rsid w:val="003378C3"/>
    <w:rsid w:val="003449B2"/>
    <w:rsid w:val="003479F5"/>
    <w:rsid w:val="0035238A"/>
    <w:rsid w:val="003835CB"/>
    <w:rsid w:val="0038656C"/>
    <w:rsid w:val="003932C8"/>
    <w:rsid w:val="00396CC5"/>
    <w:rsid w:val="003A02D5"/>
    <w:rsid w:val="003A2DAE"/>
    <w:rsid w:val="003B2B3B"/>
    <w:rsid w:val="003C165D"/>
    <w:rsid w:val="003D31C0"/>
    <w:rsid w:val="003E3219"/>
    <w:rsid w:val="003E60F0"/>
    <w:rsid w:val="00427D76"/>
    <w:rsid w:val="00461C29"/>
    <w:rsid w:val="00471D38"/>
    <w:rsid w:val="00471F41"/>
    <w:rsid w:val="004928D1"/>
    <w:rsid w:val="004B2861"/>
    <w:rsid w:val="004B3B5D"/>
    <w:rsid w:val="004B6D48"/>
    <w:rsid w:val="004D0DAD"/>
    <w:rsid w:val="004F5021"/>
    <w:rsid w:val="00501165"/>
    <w:rsid w:val="00506EB5"/>
    <w:rsid w:val="00513F5A"/>
    <w:rsid w:val="00514F4E"/>
    <w:rsid w:val="00520B6B"/>
    <w:rsid w:val="00540FC0"/>
    <w:rsid w:val="00543C7A"/>
    <w:rsid w:val="00544F6A"/>
    <w:rsid w:val="00552159"/>
    <w:rsid w:val="00556C69"/>
    <w:rsid w:val="0057423F"/>
    <w:rsid w:val="00587D8C"/>
    <w:rsid w:val="005A2638"/>
    <w:rsid w:val="005A4730"/>
    <w:rsid w:val="005A5FCF"/>
    <w:rsid w:val="005A6F74"/>
    <w:rsid w:val="005B7C95"/>
    <w:rsid w:val="005C722C"/>
    <w:rsid w:val="005D343A"/>
    <w:rsid w:val="005D476C"/>
    <w:rsid w:val="005D4C44"/>
    <w:rsid w:val="005E2AAC"/>
    <w:rsid w:val="005F71CA"/>
    <w:rsid w:val="00603CFC"/>
    <w:rsid w:val="006421EA"/>
    <w:rsid w:val="00642BE7"/>
    <w:rsid w:val="00651F37"/>
    <w:rsid w:val="00666442"/>
    <w:rsid w:val="00667BFE"/>
    <w:rsid w:val="00695B32"/>
    <w:rsid w:val="006A754F"/>
    <w:rsid w:val="006C7083"/>
    <w:rsid w:val="006D00E4"/>
    <w:rsid w:val="006D11B9"/>
    <w:rsid w:val="006E6E79"/>
    <w:rsid w:val="006F68A5"/>
    <w:rsid w:val="007211A7"/>
    <w:rsid w:val="007404BA"/>
    <w:rsid w:val="00741298"/>
    <w:rsid w:val="007479D9"/>
    <w:rsid w:val="00761987"/>
    <w:rsid w:val="00762756"/>
    <w:rsid w:val="00770085"/>
    <w:rsid w:val="00773960"/>
    <w:rsid w:val="007754F4"/>
    <w:rsid w:val="007B2D9F"/>
    <w:rsid w:val="007C3ACD"/>
    <w:rsid w:val="007C4BE0"/>
    <w:rsid w:val="007D4A3C"/>
    <w:rsid w:val="007D628B"/>
    <w:rsid w:val="007E4509"/>
    <w:rsid w:val="007E6DDC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63081"/>
    <w:rsid w:val="0097333C"/>
    <w:rsid w:val="00997A05"/>
    <w:rsid w:val="009D392C"/>
    <w:rsid w:val="009E00D1"/>
    <w:rsid w:val="00A01C9A"/>
    <w:rsid w:val="00A1130A"/>
    <w:rsid w:val="00A21A9E"/>
    <w:rsid w:val="00A515B2"/>
    <w:rsid w:val="00A54195"/>
    <w:rsid w:val="00A704F3"/>
    <w:rsid w:val="00A911A7"/>
    <w:rsid w:val="00A973C1"/>
    <w:rsid w:val="00AB6250"/>
    <w:rsid w:val="00AB758F"/>
    <w:rsid w:val="00AC0D49"/>
    <w:rsid w:val="00AD7290"/>
    <w:rsid w:val="00AE12CD"/>
    <w:rsid w:val="00AF6D77"/>
    <w:rsid w:val="00B003C0"/>
    <w:rsid w:val="00B56DE6"/>
    <w:rsid w:val="00B62F15"/>
    <w:rsid w:val="00B76E39"/>
    <w:rsid w:val="00B854FC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95587"/>
    <w:rsid w:val="00CB2FC8"/>
    <w:rsid w:val="00CB6985"/>
    <w:rsid w:val="00CB7B5A"/>
    <w:rsid w:val="00CC6739"/>
    <w:rsid w:val="00CD50FB"/>
    <w:rsid w:val="00CE25F7"/>
    <w:rsid w:val="00CE3052"/>
    <w:rsid w:val="00CE57AE"/>
    <w:rsid w:val="00CF51A2"/>
    <w:rsid w:val="00CF664F"/>
    <w:rsid w:val="00D021E5"/>
    <w:rsid w:val="00D03C1A"/>
    <w:rsid w:val="00D131D4"/>
    <w:rsid w:val="00D15693"/>
    <w:rsid w:val="00D21664"/>
    <w:rsid w:val="00D27DB6"/>
    <w:rsid w:val="00D5534E"/>
    <w:rsid w:val="00D752A6"/>
    <w:rsid w:val="00D9104A"/>
    <w:rsid w:val="00D96C0B"/>
    <w:rsid w:val="00DB7ADA"/>
    <w:rsid w:val="00DC0CED"/>
    <w:rsid w:val="00DD7274"/>
    <w:rsid w:val="00DD753F"/>
    <w:rsid w:val="00DE6F2D"/>
    <w:rsid w:val="00E32ED9"/>
    <w:rsid w:val="00E34343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67639"/>
    <w:rsid w:val="00F84E8C"/>
    <w:rsid w:val="00F94FCA"/>
    <w:rsid w:val="00FC3A9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6BB85"/>
  <w15:chartTrackingRefBased/>
  <w15:docId w15:val="{9BD272AC-E8A9-473B-B655-43D39FD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Название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05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630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630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Body Text Indent"/>
    <w:basedOn w:val="a"/>
    <w:link w:val="af2"/>
    <w:rsid w:val="009630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63081"/>
  </w:style>
  <w:style w:type="character" w:customStyle="1" w:styleId="0pt">
    <w:name w:val="Основной текст + Интервал 0 pt"/>
    <w:rsid w:val="00963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link w:val="22"/>
    <w:locked/>
    <w:rsid w:val="00963081"/>
    <w:rPr>
      <w:b/>
      <w:bCs/>
      <w:spacing w:val="5"/>
      <w:shd w:val="clear" w:color="auto" w:fill="FFFFFF"/>
    </w:rPr>
  </w:style>
  <w:style w:type="paragraph" w:customStyle="1" w:styleId="22">
    <w:name w:val="Заголовок №2"/>
    <w:basedOn w:val="a"/>
    <w:link w:val="21"/>
    <w:rsid w:val="00963081"/>
    <w:pPr>
      <w:widowControl w:val="0"/>
      <w:shd w:val="clear" w:color="auto" w:fill="FFFFFF"/>
      <w:spacing w:before="300" w:line="269" w:lineRule="exact"/>
      <w:jc w:val="right"/>
      <w:outlineLvl w:val="1"/>
    </w:pPr>
    <w:rPr>
      <w:b/>
      <w:bCs/>
      <w:spacing w:val="5"/>
    </w:rPr>
  </w:style>
  <w:style w:type="character" w:customStyle="1" w:styleId="af3">
    <w:name w:val="Основной текст + Полужирный"/>
    <w:aliases w:val="Интервал 0 pt"/>
    <w:rsid w:val="00963081"/>
    <w:rPr>
      <w:rFonts w:ascii="Times New Roman" w:hAnsi="Times New Roman" w:cs="Times New Roman" w:hint="default"/>
      <w:b/>
      <w:bCs/>
      <w:strike w:val="0"/>
      <w:dstrike w:val="0"/>
      <w:spacing w:val="5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A588-4764-4CBC-9E7F-4907B6D5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АС</cp:lastModifiedBy>
  <cp:revision>2</cp:revision>
  <cp:lastPrinted>2025-02-21T08:48:00Z</cp:lastPrinted>
  <dcterms:created xsi:type="dcterms:W3CDTF">2025-02-25T03:13:00Z</dcterms:created>
  <dcterms:modified xsi:type="dcterms:W3CDTF">2025-02-25T03:13:00Z</dcterms:modified>
</cp:coreProperties>
</file>