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E6" w:rsidRPr="00E5549E" w:rsidRDefault="00CD4DE6" w:rsidP="00CD4DE6">
      <w:pPr>
        <w:ind w:right="98"/>
        <w:jc w:val="center"/>
        <w:rPr>
          <w:highlight w:val="yellow"/>
        </w:rPr>
      </w:pPr>
      <w:bookmarkStart w:id="0" w:name="_GoBack"/>
      <w:bookmarkEnd w:id="0"/>
      <w:r w:rsidRPr="00D60B8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4" o:title="" gain="297891f" blacklevel="-19661f"/>
          </v:shape>
        </w:pict>
      </w:r>
    </w:p>
    <w:p w:rsidR="00CD4DE6" w:rsidRPr="00E5549E" w:rsidRDefault="00CD4DE6" w:rsidP="00CD4DE6">
      <w:pPr>
        <w:shd w:val="clear" w:color="auto" w:fill="FFFFFF"/>
        <w:jc w:val="center"/>
        <w:rPr>
          <w:b/>
        </w:rPr>
      </w:pPr>
      <w:r w:rsidRPr="00E5549E">
        <w:rPr>
          <w:b/>
          <w:spacing w:val="-2"/>
        </w:rPr>
        <w:t>Сельское поселение Салым</w:t>
      </w:r>
    </w:p>
    <w:p w:rsidR="00CD4DE6" w:rsidRPr="00E5549E" w:rsidRDefault="00CD4DE6" w:rsidP="00CD4DE6">
      <w:pPr>
        <w:shd w:val="clear" w:color="auto" w:fill="FFFFFF"/>
        <w:jc w:val="center"/>
        <w:rPr>
          <w:b/>
        </w:rPr>
      </w:pPr>
      <w:r w:rsidRPr="00E5549E">
        <w:rPr>
          <w:b/>
        </w:rPr>
        <w:t>Нефтеюганский район</w:t>
      </w:r>
    </w:p>
    <w:p w:rsidR="00CD4DE6" w:rsidRPr="00E5549E" w:rsidRDefault="00CD4DE6" w:rsidP="00CD4DE6">
      <w:pPr>
        <w:shd w:val="clear" w:color="auto" w:fill="FFFFFF"/>
        <w:spacing w:line="360" w:lineRule="auto"/>
        <w:jc w:val="center"/>
        <w:rPr>
          <w:b/>
        </w:rPr>
      </w:pPr>
      <w:r w:rsidRPr="00E5549E">
        <w:rPr>
          <w:b/>
        </w:rPr>
        <w:t>Ханты-Мансийский автономный округ- Югра</w:t>
      </w:r>
    </w:p>
    <w:p w:rsidR="00CD4DE6" w:rsidRPr="00E5549E" w:rsidRDefault="00CD4DE6" w:rsidP="00CD4DE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E5549E">
        <w:rPr>
          <w:b/>
          <w:spacing w:val="-10"/>
          <w:sz w:val="32"/>
          <w:szCs w:val="32"/>
        </w:rPr>
        <w:t xml:space="preserve">АДМИНИСТРАЦИЯ </w:t>
      </w:r>
    </w:p>
    <w:p w:rsidR="00CD4DE6" w:rsidRPr="00E5549E" w:rsidRDefault="00CD4DE6" w:rsidP="00CD4DE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E5549E">
        <w:rPr>
          <w:b/>
          <w:spacing w:val="-10"/>
          <w:sz w:val="32"/>
          <w:szCs w:val="32"/>
        </w:rPr>
        <w:t>СЕЛЬСКОГО ПОСЕЛЕНИЯ САЛЫМ</w:t>
      </w:r>
      <w:r w:rsidRPr="00E5549E">
        <w:rPr>
          <w:spacing w:val="-10"/>
          <w:sz w:val="32"/>
          <w:szCs w:val="32"/>
        </w:rPr>
        <w:t xml:space="preserve"> </w:t>
      </w:r>
    </w:p>
    <w:p w:rsidR="00CD4DE6" w:rsidRPr="00E5549E" w:rsidRDefault="00CD4DE6" w:rsidP="00CD4DE6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E5549E">
        <w:rPr>
          <w:b/>
          <w:sz w:val="32"/>
          <w:szCs w:val="32"/>
        </w:rPr>
        <w:t>ПОСТАНОВЛЕНИЕ</w:t>
      </w:r>
    </w:p>
    <w:p w:rsidR="00CD4DE6" w:rsidRPr="00E5549E" w:rsidRDefault="00CF294B" w:rsidP="00CD4DE6">
      <w:pPr>
        <w:rPr>
          <w:sz w:val="26"/>
          <w:szCs w:val="26"/>
        </w:rPr>
      </w:pPr>
      <w:r>
        <w:rPr>
          <w:sz w:val="26"/>
          <w:szCs w:val="26"/>
          <w:u w:val="single"/>
        </w:rPr>
        <w:t>24</w:t>
      </w:r>
      <w:r w:rsidR="00CD4DE6">
        <w:rPr>
          <w:sz w:val="26"/>
          <w:szCs w:val="26"/>
          <w:u w:val="single"/>
        </w:rPr>
        <w:t xml:space="preserve"> августа</w:t>
      </w:r>
      <w:r w:rsidR="00CD4DE6" w:rsidRPr="00E5549E">
        <w:rPr>
          <w:sz w:val="26"/>
          <w:szCs w:val="26"/>
          <w:u w:val="single"/>
        </w:rPr>
        <w:t xml:space="preserve"> 20</w:t>
      </w:r>
      <w:r w:rsidR="00CD4DE6">
        <w:rPr>
          <w:sz w:val="26"/>
          <w:szCs w:val="26"/>
          <w:u w:val="single"/>
        </w:rPr>
        <w:t>23</w:t>
      </w:r>
      <w:r w:rsidR="00CD4DE6" w:rsidRPr="00E5549E">
        <w:rPr>
          <w:sz w:val="26"/>
          <w:szCs w:val="26"/>
          <w:u w:val="single"/>
        </w:rPr>
        <w:t xml:space="preserve"> года</w:t>
      </w:r>
      <w:r w:rsidR="00CD4DE6" w:rsidRPr="00E5549E">
        <w:rPr>
          <w:sz w:val="26"/>
          <w:szCs w:val="26"/>
        </w:rPr>
        <w:t xml:space="preserve">                                                                                                 </w:t>
      </w:r>
      <w:r w:rsidR="00CD4DE6" w:rsidRPr="00E5549E">
        <w:rPr>
          <w:sz w:val="26"/>
          <w:szCs w:val="26"/>
          <w:u w:val="single"/>
        </w:rPr>
        <w:t xml:space="preserve">№ </w:t>
      </w:r>
      <w:r w:rsidR="00CD4DE6">
        <w:rPr>
          <w:sz w:val="26"/>
          <w:szCs w:val="26"/>
          <w:u w:val="single"/>
        </w:rPr>
        <w:t>123</w:t>
      </w:r>
      <w:r w:rsidR="00CD4DE6" w:rsidRPr="00E5549E">
        <w:rPr>
          <w:sz w:val="26"/>
          <w:szCs w:val="26"/>
          <w:u w:val="single"/>
        </w:rPr>
        <w:t>-п</w:t>
      </w:r>
    </w:p>
    <w:p w:rsidR="00CD4DE6" w:rsidRPr="00E5549E" w:rsidRDefault="00CD4DE6" w:rsidP="00CD4DE6">
      <w:pPr>
        <w:jc w:val="center"/>
        <w:rPr>
          <w:sz w:val="22"/>
          <w:szCs w:val="22"/>
        </w:rPr>
      </w:pPr>
      <w:proofErr w:type="spellStart"/>
      <w:r w:rsidRPr="00E5549E">
        <w:rPr>
          <w:sz w:val="22"/>
          <w:szCs w:val="22"/>
        </w:rPr>
        <w:t>п.Салым</w:t>
      </w:r>
      <w:proofErr w:type="spellEnd"/>
    </w:p>
    <w:p w:rsidR="006765D4" w:rsidRPr="00E5549E" w:rsidRDefault="006765D4" w:rsidP="006765D4">
      <w:pPr>
        <w:jc w:val="center"/>
        <w:rPr>
          <w:sz w:val="22"/>
          <w:szCs w:val="22"/>
        </w:rPr>
      </w:pPr>
    </w:p>
    <w:p w:rsidR="00B56CCD" w:rsidRDefault="00AB671B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 w:rsidR="00B56CCD">
        <w:rPr>
          <w:sz w:val="26"/>
          <w:szCs w:val="26"/>
        </w:rPr>
        <w:t xml:space="preserve">утверждении отчета об исполнении </w:t>
      </w:r>
      <w:r w:rsidR="004863E8" w:rsidRPr="000C2D58">
        <w:rPr>
          <w:sz w:val="26"/>
          <w:szCs w:val="26"/>
        </w:rPr>
        <w:t xml:space="preserve">бюджета </w:t>
      </w:r>
    </w:p>
    <w:p w:rsidR="009F30E9" w:rsidRDefault="004863E8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>муниципального</w:t>
      </w:r>
      <w:r w:rsidR="000F5DA1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образования</w:t>
      </w:r>
      <w:r w:rsidR="00B56CCD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сельское поселение Салым</w:t>
      </w:r>
      <w:r w:rsidR="00C93045" w:rsidRPr="000C2D58">
        <w:rPr>
          <w:sz w:val="26"/>
          <w:szCs w:val="26"/>
        </w:rPr>
        <w:t xml:space="preserve"> </w:t>
      </w:r>
    </w:p>
    <w:p w:rsidR="00AB671B" w:rsidRDefault="00B13A0B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 xml:space="preserve">за </w:t>
      </w:r>
      <w:r w:rsidR="00BB326A">
        <w:rPr>
          <w:sz w:val="26"/>
          <w:szCs w:val="26"/>
        </w:rPr>
        <w:t>полугодие</w:t>
      </w:r>
      <w:r w:rsidR="000D0408">
        <w:rPr>
          <w:sz w:val="26"/>
          <w:szCs w:val="26"/>
        </w:rPr>
        <w:t xml:space="preserve"> 2</w:t>
      </w:r>
      <w:r w:rsidR="00AB671B" w:rsidRPr="000C2D58">
        <w:rPr>
          <w:sz w:val="26"/>
          <w:szCs w:val="26"/>
        </w:rPr>
        <w:t>0</w:t>
      </w:r>
      <w:r w:rsidR="00A1787D">
        <w:rPr>
          <w:sz w:val="26"/>
          <w:szCs w:val="26"/>
        </w:rPr>
        <w:t>2</w:t>
      </w:r>
      <w:r w:rsidR="000B3B3A">
        <w:rPr>
          <w:sz w:val="26"/>
          <w:szCs w:val="26"/>
        </w:rPr>
        <w:t>3</w:t>
      </w:r>
      <w:r w:rsidR="00AB671B" w:rsidRPr="000C2D58">
        <w:rPr>
          <w:sz w:val="26"/>
          <w:szCs w:val="26"/>
        </w:rPr>
        <w:t xml:space="preserve"> год</w:t>
      </w:r>
      <w:r w:rsidR="00BC16E7" w:rsidRPr="000C2D58">
        <w:rPr>
          <w:sz w:val="26"/>
          <w:szCs w:val="26"/>
        </w:rPr>
        <w:t>а</w:t>
      </w:r>
    </w:p>
    <w:p w:rsidR="006765D4" w:rsidRPr="000C2D58" w:rsidRDefault="006765D4" w:rsidP="00C93045">
      <w:pPr>
        <w:jc w:val="center"/>
        <w:rPr>
          <w:sz w:val="26"/>
          <w:szCs w:val="26"/>
        </w:rPr>
      </w:pPr>
    </w:p>
    <w:p w:rsidR="005B2C6D" w:rsidRPr="000C2D58" w:rsidRDefault="004863E8" w:rsidP="004863E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:rsidR="00A81616" w:rsidRPr="000C2D58" w:rsidRDefault="004863E8" w:rsidP="00A81616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</w:t>
      </w:r>
      <w:r w:rsidR="005B2C6D" w:rsidRPr="000C2D58">
        <w:rPr>
          <w:sz w:val="26"/>
          <w:szCs w:val="26"/>
        </w:rPr>
        <w:t xml:space="preserve">    </w:t>
      </w:r>
      <w:r w:rsidR="00B876ED" w:rsidRPr="000C2D58">
        <w:rPr>
          <w:sz w:val="26"/>
          <w:szCs w:val="26"/>
        </w:rPr>
        <w:t xml:space="preserve">   </w:t>
      </w:r>
      <w:r w:rsidR="005B2C6D" w:rsidRPr="000C2D58">
        <w:rPr>
          <w:sz w:val="26"/>
          <w:szCs w:val="26"/>
        </w:rPr>
        <w:t xml:space="preserve"> </w:t>
      </w:r>
      <w:r w:rsidR="000F5DA1">
        <w:rPr>
          <w:sz w:val="26"/>
          <w:szCs w:val="26"/>
        </w:rPr>
        <w:t xml:space="preserve">На основании </w:t>
      </w:r>
      <w:r w:rsidR="008615D4">
        <w:rPr>
          <w:sz w:val="26"/>
          <w:szCs w:val="26"/>
        </w:rPr>
        <w:t xml:space="preserve">пункта 5 статьи 264.2 </w:t>
      </w:r>
      <w:r w:rsidR="000F5DA1">
        <w:rPr>
          <w:sz w:val="26"/>
          <w:szCs w:val="26"/>
        </w:rPr>
        <w:t xml:space="preserve">Бюджетного кодекса Российской Федерации, </w:t>
      </w:r>
      <w:r w:rsidR="003E23BF">
        <w:rPr>
          <w:sz w:val="26"/>
          <w:szCs w:val="26"/>
        </w:rPr>
        <w:t>Федерального закона от 06</w:t>
      </w:r>
      <w:r w:rsidR="006765D4">
        <w:rPr>
          <w:sz w:val="26"/>
          <w:szCs w:val="26"/>
        </w:rPr>
        <w:t xml:space="preserve"> </w:t>
      </w:r>
      <w:r w:rsidR="0031496E">
        <w:rPr>
          <w:sz w:val="26"/>
          <w:szCs w:val="26"/>
        </w:rPr>
        <w:t>октября</w:t>
      </w:r>
      <w:r w:rsidR="006765D4">
        <w:rPr>
          <w:sz w:val="26"/>
          <w:szCs w:val="26"/>
        </w:rPr>
        <w:t xml:space="preserve"> </w:t>
      </w:r>
      <w:r w:rsidR="003E23BF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8615D4">
        <w:rPr>
          <w:sz w:val="26"/>
          <w:szCs w:val="26"/>
        </w:rPr>
        <w:t xml:space="preserve">статьи </w:t>
      </w:r>
      <w:r w:rsidR="00A307F9">
        <w:rPr>
          <w:sz w:val="26"/>
          <w:szCs w:val="26"/>
        </w:rPr>
        <w:t>3</w:t>
      </w:r>
      <w:r w:rsidR="0083158D">
        <w:rPr>
          <w:sz w:val="26"/>
          <w:szCs w:val="26"/>
        </w:rPr>
        <w:t>4</w:t>
      </w:r>
      <w:r w:rsidR="00A307F9">
        <w:rPr>
          <w:sz w:val="26"/>
          <w:szCs w:val="26"/>
        </w:rPr>
        <w:t xml:space="preserve"> главы 7 Положения о бюджетном процессе в муниципальном образовании сельское поселение Салым, утвержденное Решением Совета депутатов сельского поселения Салым от </w:t>
      </w:r>
      <w:r w:rsidR="005E3E6B">
        <w:rPr>
          <w:sz w:val="26"/>
          <w:szCs w:val="26"/>
        </w:rPr>
        <w:t>10</w:t>
      </w:r>
      <w:r w:rsidR="0083158D">
        <w:rPr>
          <w:sz w:val="26"/>
          <w:szCs w:val="26"/>
        </w:rPr>
        <w:t xml:space="preserve"> </w:t>
      </w:r>
      <w:r w:rsidR="005E3E6B">
        <w:rPr>
          <w:sz w:val="26"/>
          <w:szCs w:val="26"/>
        </w:rPr>
        <w:t>июня</w:t>
      </w:r>
      <w:r w:rsidR="0083158D">
        <w:rPr>
          <w:sz w:val="26"/>
          <w:szCs w:val="26"/>
        </w:rPr>
        <w:t xml:space="preserve"> 201</w:t>
      </w:r>
      <w:r w:rsidR="005E3E6B">
        <w:rPr>
          <w:sz w:val="26"/>
          <w:szCs w:val="26"/>
        </w:rPr>
        <w:t>4</w:t>
      </w:r>
      <w:r w:rsidR="0083158D">
        <w:rPr>
          <w:sz w:val="26"/>
          <w:szCs w:val="26"/>
        </w:rPr>
        <w:t xml:space="preserve"> года </w:t>
      </w:r>
      <w:r w:rsidR="00A307F9">
        <w:rPr>
          <w:sz w:val="26"/>
          <w:szCs w:val="26"/>
        </w:rPr>
        <w:t xml:space="preserve">№ </w:t>
      </w:r>
      <w:r w:rsidR="005E3E6B">
        <w:rPr>
          <w:sz w:val="26"/>
          <w:szCs w:val="26"/>
        </w:rPr>
        <w:t>65</w:t>
      </w:r>
      <w:r w:rsidR="00A307F9">
        <w:rPr>
          <w:sz w:val="26"/>
          <w:szCs w:val="26"/>
        </w:rPr>
        <w:t xml:space="preserve"> «Об утверждении Положения о бюджетном процессе в муниципальном образовании сельское поселение Салым»</w:t>
      </w:r>
      <w:r w:rsidR="00921B6A">
        <w:rPr>
          <w:sz w:val="26"/>
          <w:szCs w:val="26"/>
        </w:rPr>
        <w:t xml:space="preserve">, </w:t>
      </w:r>
      <w:r w:rsidR="00AE55D7" w:rsidRPr="000C2D58">
        <w:rPr>
          <w:sz w:val="26"/>
          <w:szCs w:val="26"/>
        </w:rPr>
        <w:t>п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с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т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а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н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в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л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я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ю:</w:t>
      </w:r>
    </w:p>
    <w:p w:rsidR="001245BD" w:rsidRDefault="001245BD" w:rsidP="00AE55D7">
      <w:pPr>
        <w:ind w:firstLine="708"/>
        <w:jc w:val="both"/>
        <w:rPr>
          <w:sz w:val="26"/>
          <w:szCs w:val="26"/>
        </w:rPr>
      </w:pPr>
    </w:p>
    <w:p w:rsidR="00895EA4" w:rsidRPr="000C2D58" w:rsidRDefault="00AE55D7" w:rsidP="00A307F9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1</w:t>
      </w:r>
      <w:r w:rsidR="00AB671B" w:rsidRPr="000C2D58">
        <w:rPr>
          <w:sz w:val="26"/>
          <w:szCs w:val="26"/>
        </w:rPr>
        <w:t xml:space="preserve">. Утвердить отчет об исполнении бюджета муниципального образования сельское поселение Салым за </w:t>
      </w:r>
      <w:r w:rsidR="00BB326A">
        <w:rPr>
          <w:sz w:val="26"/>
          <w:szCs w:val="26"/>
        </w:rPr>
        <w:t>полугодие</w:t>
      </w:r>
      <w:r w:rsidR="009E7ECE">
        <w:rPr>
          <w:sz w:val="26"/>
          <w:szCs w:val="26"/>
        </w:rPr>
        <w:t xml:space="preserve"> </w:t>
      </w:r>
      <w:r w:rsidR="0008690D" w:rsidRPr="000C2D58">
        <w:rPr>
          <w:sz w:val="26"/>
          <w:szCs w:val="26"/>
        </w:rPr>
        <w:t>20</w:t>
      </w:r>
      <w:r w:rsidR="00A1787D">
        <w:rPr>
          <w:sz w:val="26"/>
          <w:szCs w:val="26"/>
        </w:rPr>
        <w:t>2</w:t>
      </w:r>
      <w:r w:rsidR="00950628">
        <w:rPr>
          <w:sz w:val="26"/>
          <w:szCs w:val="26"/>
        </w:rPr>
        <w:t>3</w:t>
      </w:r>
      <w:r w:rsidR="0008690D" w:rsidRPr="000C2D58">
        <w:rPr>
          <w:sz w:val="26"/>
          <w:szCs w:val="26"/>
        </w:rPr>
        <w:t xml:space="preserve"> </w:t>
      </w:r>
      <w:r w:rsidR="0008690D" w:rsidRPr="00057E4B">
        <w:rPr>
          <w:sz w:val="26"/>
          <w:szCs w:val="26"/>
        </w:rPr>
        <w:t>год</w:t>
      </w:r>
      <w:r w:rsidR="001245BD" w:rsidRPr="00057E4B">
        <w:rPr>
          <w:sz w:val="26"/>
          <w:szCs w:val="26"/>
        </w:rPr>
        <w:t>а</w:t>
      </w:r>
      <w:r w:rsidR="00AB671B" w:rsidRPr="00057E4B">
        <w:rPr>
          <w:sz w:val="26"/>
          <w:szCs w:val="26"/>
        </w:rPr>
        <w:t xml:space="preserve"> по доходам в сумме</w:t>
      </w:r>
      <w:r w:rsidR="00A307F9">
        <w:rPr>
          <w:sz w:val="26"/>
          <w:szCs w:val="26"/>
        </w:rPr>
        <w:t xml:space="preserve"> </w:t>
      </w:r>
      <w:r w:rsidR="00BB326A">
        <w:rPr>
          <w:sz w:val="26"/>
          <w:szCs w:val="26"/>
        </w:rPr>
        <w:t xml:space="preserve">59 686 748,83 </w:t>
      </w:r>
      <w:r w:rsidR="00933EC1">
        <w:rPr>
          <w:sz w:val="26"/>
          <w:szCs w:val="26"/>
        </w:rPr>
        <w:t>рублей</w:t>
      </w:r>
      <w:r w:rsidR="00AB671B" w:rsidRPr="000C2D58">
        <w:rPr>
          <w:sz w:val="26"/>
          <w:szCs w:val="26"/>
        </w:rPr>
        <w:t xml:space="preserve">, по расходам в сумме </w:t>
      </w:r>
      <w:r w:rsidR="00BB326A">
        <w:rPr>
          <w:sz w:val="26"/>
          <w:szCs w:val="26"/>
        </w:rPr>
        <w:t>70 407 790,01</w:t>
      </w:r>
      <w:r w:rsidR="004D39D1">
        <w:rPr>
          <w:sz w:val="26"/>
          <w:szCs w:val="26"/>
        </w:rPr>
        <w:t xml:space="preserve"> рублей</w:t>
      </w:r>
      <w:r w:rsidR="00A307F9">
        <w:rPr>
          <w:sz w:val="26"/>
          <w:szCs w:val="26"/>
        </w:rPr>
        <w:t xml:space="preserve"> с </w:t>
      </w:r>
      <w:r w:rsidR="002621BC">
        <w:rPr>
          <w:sz w:val="26"/>
          <w:szCs w:val="26"/>
        </w:rPr>
        <w:t>дефицитом</w:t>
      </w:r>
      <w:r w:rsidR="00A307F9">
        <w:rPr>
          <w:sz w:val="26"/>
          <w:szCs w:val="26"/>
        </w:rPr>
        <w:t xml:space="preserve"> в сумме </w:t>
      </w:r>
      <w:r w:rsidR="00BB326A">
        <w:rPr>
          <w:sz w:val="26"/>
          <w:szCs w:val="26"/>
        </w:rPr>
        <w:t>10 721 041,18</w:t>
      </w:r>
      <w:r w:rsidR="00B830B4">
        <w:rPr>
          <w:sz w:val="26"/>
          <w:szCs w:val="26"/>
        </w:rPr>
        <w:t xml:space="preserve"> </w:t>
      </w:r>
      <w:r w:rsidR="004D39D1">
        <w:rPr>
          <w:sz w:val="26"/>
          <w:szCs w:val="26"/>
        </w:rPr>
        <w:t xml:space="preserve">рублей </w:t>
      </w:r>
      <w:r w:rsidR="00BD6260" w:rsidRPr="000C2D58">
        <w:rPr>
          <w:sz w:val="26"/>
          <w:szCs w:val="26"/>
        </w:rPr>
        <w:t>сог</w:t>
      </w:r>
      <w:r w:rsidR="00AB671B" w:rsidRPr="000C2D58">
        <w:rPr>
          <w:sz w:val="26"/>
          <w:szCs w:val="26"/>
        </w:rPr>
        <w:t xml:space="preserve">ласно приложениям </w:t>
      </w:r>
      <w:r w:rsidR="00B830B4">
        <w:rPr>
          <w:sz w:val="26"/>
          <w:szCs w:val="26"/>
        </w:rPr>
        <w:t xml:space="preserve">№ </w:t>
      </w:r>
      <w:r w:rsidR="00AB671B" w:rsidRPr="000C2D58">
        <w:rPr>
          <w:sz w:val="26"/>
          <w:szCs w:val="26"/>
        </w:rPr>
        <w:t>1,2</w:t>
      </w:r>
      <w:r w:rsidR="001245BD">
        <w:rPr>
          <w:sz w:val="26"/>
          <w:szCs w:val="26"/>
        </w:rPr>
        <w:t>,3</w:t>
      </w:r>
      <w:r w:rsidR="005E3E6B">
        <w:rPr>
          <w:sz w:val="26"/>
          <w:szCs w:val="26"/>
        </w:rPr>
        <w:t>,4</w:t>
      </w:r>
      <w:r w:rsidR="004B6EE4">
        <w:rPr>
          <w:sz w:val="26"/>
          <w:szCs w:val="26"/>
        </w:rPr>
        <w:t>,5</w:t>
      </w:r>
      <w:r w:rsidR="00B876ED" w:rsidRPr="000C2D58">
        <w:rPr>
          <w:sz w:val="26"/>
          <w:szCs w:val="26"/>
        </w:rPr>
        <w:t>.</w:t>
      </w:r>
    </w:p>
    <w:p w:rsidR="00AB671B" w:rsidRPr="000C2D58" w:rsidRDefault="00895EA4" w:rsidP="00B56CCD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2</w:t>
      </w:r>
      <w:r w:rsidR="003332E2" w:rsidRPr="000C2D58">
        <w:rPr>
          <w:sz w:val="26"/>
          <w:szCs w:val="26"/>
        </w:rPr>
        <w:t>.</w:t>
      </w:r>
      <w:r w:rsidRPr="000C2D58">
        <w:rPr>
          <w:sz w:val="26"/>
          <w:szCs w:val="26"/>
        </w:rPr>
        <w:t xml:space="preserve"> </w:t>
      </w:r>
      <w:r w:rsidR="00B830B4">
        <w:rPr>
          <w:sz w:val="26"/>
          <w:szCs w:val="26"/>
        </w:rPr>
        <w:t>Н</w:t>
      </w:r>
      <w:r w:rsidR="00A307F9">
        <w:rPr>
          <w:sz w:val="26"/>
          <w:szCs w:val="26"/>
        </w:rPr>
        <w:t xml:space="preserve">аправить отчет об исполнении бюджета сельского поселения Салым за </w:t>
      </w:r>
      <w:r w:rsidR="00BB326A">
        <w:rPr>
          <w:sz w:val="26"/>
          <w:szCs w:val="26"/>
        </w:rPr>
        <w:t>полугодие</w:t>
      </w:r>
      <w:r w:rsidR="002621BC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87791D">
        <w:rPr>
          <w:sz w:val="26"/>
          <w:szCs w:val="26"/>
        </w:rPr>
        <w:t>02</w:t>
      </w:r>
      <w:r w:rsidR="00950628">
        <w:rPr>
          <w:sz w:val="26"/>
          <w:szCs w:val="26"/>
        </w:rPr>
        <w:t>3</w:t>
      </w:r>
      <w:r w:rsidR="0087791D">
        <w:rPr>
          <w:sz w:val="26"/>
          <w:szCs w:val="26"/>
        </w:rPr>
        <w:t xml:space="preserve"> года</w:t>
      </w:r>
      <w:r w:rsidR="00A307F9">
        <w:rPr>
          <w:sz w:val="26"/>
          <w:szCs w:val="26"/>
        </w:rPr>
        <w:t xml:space="preserve"> в Совет депутатов сельского поселения Салым.</w:t>
      </w:r>
      <w:r w:rsidRPr="000C2D58">
        <w:rPr>
          <w:sz w:val="26"/>
          <w:szCs w:val="26"/>
        </w:rPr>
        <w:t xml:space="preserve"> </w:t>
      </w:r>
    </w:p>
    <w:p w:rsidR="00AB671B" w:rsidRDefault="00A307F9" w:rsidP="00B56C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5EA4" w:rsidRPr="000C2D58">
        <w:rPr>
          <w:sz w:val="26"/>
          <w:szCs w:val="26"/>
        </w:rPr>
        <w:t xml:space="preserve">. </w:t>
      </w:r>
      <w:r w:rsidR="00AB671B" w:rsidRPr="000C2D58">
        <w:rPr>
          <w:sz w:val="26"/>
          <w:szCs w:val="26"/>
        </w:rPr>
        <w:t>Настоящ</w:t>
      </w:r>
      <w:r w:rsidR="00B34A4A" w:rsidRPr="000C2D58">
        <w:rPr>
          <w:sz w:val="26"/>
          <w:szCs w:val="26"/>
        </w:rPr>
        <w:t xml:space="preserve">ее </w:t>
      </w:r>
      <w:r w:rsidR="00964209">
        <w:rPr>
          <w:sz w:val="26"/>
          <w:szCs w:val="26"/>
        </w:rPr>
        <w:t>постановление</w:t>
      </w:r>
      <w:r w:rsidR="006F3D73" w:rsidRPr="000C2D58">
        <w:rPr>
          <w:sz w:val="26"/>
          <w:szCs w:val="26"/>
        </w:rPr>
        <w:t xml:space="preserve"> подлежит официальному опубликованию</w:t>
      </w:r>
      <w:r w:rsidR="001245BD">
        <w:rPr>
          <w:sz w:val="26"/>
          <w:szCs w:val="26"/>
        </w:rPr>
        <w:t xml:space="preserve"> (обнародованию)</w:t>
      </w:r>
      <w:r w:rsidR="006F3D73" w:rsidRPr="000C2D58">
        <w:rPr>
          <w:sz w:val="26"/>
          <w:szCs w:val="26"/>
        </w:rPr>
        <w:t xml:space="preserve"> в </w:t>
      </w:r>
      <w:r w:rsidR="001245BD">
        <w:rPr>
          <w:sz w:val="26"/>
          <w:szCs w:val="26"/>
        </w:rPr>
        <w:t>информационном бюллетене «Салымс</w:t>
      </w:r>
      <w:r w:rsidR="00964209">
        <w:rPr>
          <w:sz w:val="26"/>
          <w:szCs w:val="26"/>
        </w:rPr>
        <w:t>ки</w:t>
      </w:r>
      <w:r w:rsidR="001245BD">
        <w:rPr>
          <w:sz w:val="26"/>
          <w:szCs w:val="26"/>
        </w:rPr>
        <w:t>й вестник»</w:t>
      </w:r>
      <w:r>
        <w:rPr>
          <w:sz w:val="26"/>
          <w:szCs w:val="26"/>
        </w:rPr>
        <w:t xml:space="preserve"> и размещению на официальном сайте муниципального образования сельское поселение Салым</w:t>
      </w:r>
      <w:r w:rsidR="006F3D73" w:rsidRPr="000C2D58">
        <w:rPr>
          <w:sz w:val="26"/>
          <w:szCs w:val="26"/>
        </w:rPr>
        <w:t xml:space="preserve">. </w:t>
      </w:r>
    </w:p>
    <w:p w:rsidR="004D0E62" w:rsidRDefault="004D0E62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FC5021" w:rsidRDefault="009E7ECE" w:rsidP="004863E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3C0EF5" w:rsidRPr="000C2D5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C0EF5" w:rsidRPr="000C2D58">
        <w:rPr>
          <w:sz w:val="26"/>
          <w:szCs w:val="26"/>
        </w:rPr>
        <w:t xml:space="preserve"> поселения                                                                            </w:t>
      </w:r>
      <w:bookmarkStart w:id="1" w:name="RANGE!A1:G40"/>
      <w:bookmarkEnd w:id="1"/>
      <w:r>
        <w:rPr>
          <w:sz w:val="26"/>
          <w:szCs w:val="26"/>
        </w:rPr>
        <w:t>Н.В.Ахметзянова</w:t>
      </w:r>
    </w:p>
    <w:p w:rsidR="00EA387A" w:rsidRDefault="00EA387A" w:rsidP="004863E8">
      <w:pPr>
        <w:rPr>
          <w:sz w:val="26"/>
          <w:szCs w:val="26"/>
        </w:rPr>
      </w:pPr>
    </w:p>
    <w:p w:rsidR="0031496E" w:rsidRDefault="0031496E" w:rsidP="004863E8">
      <w:pPr>
        <w:rPr>
          <w:sz w:val="26"/>
          <w:szCs w:val="26"/>
        </w:rPr>
      </w:pPr>
    </w:p>
    <w:p w:rsidR="0031496E" w:rsidRDefault="0031496E" w:rsidP="004863E8">
      <w:pPr>
        <w:rPr>
          <w:sz w:val="20"/>
          <w:szCs w:val="20"/>
        </w:rPr>
        <w:sectPr w:rsidR="0031496E" w:rsidSect="006765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641" w:type="dxa"/>
        <w:tblInd w:w="108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700"/>
        <w:gridCol w:w="280"/>
        <w:gridCol w:w="222"/>
        <w:gridCol w:w="997"/>
        <w:gridCol w:w="343"/>
        <w:gridCol w:w="236"/>
        <w:gridCol w:w="272"/>
        <w:gridCol w:w="259"/>
        <w:gridCol w:w="222"/>
        <w:gridCol w:w="236"/>
        <w:gridCol w:w="580"/>
        <w:gridCol w:w="380"/>
        <w:gridCol w:w="875"/>
        <w:gridCol w:w="236"/>
        <w:gridCol w:w="435"/>
        <w:gridCol w:w="888"/>
        <w:gridCol w:w="13"/>
        <w:gridCol w:w="222"/>
        <w:gridCol w:w="222"/>
        <w:gridCol w:w="222"/>
        <w:gridCol w:w="222"/>
        <w:gridCol w:w="517"/>
        <w:gridCol w:w="14"/>
        <w:gridCol w:w="257"/>
        <w:gridCol w:w="263"/>
        <w:gridCol w:w="1052"/>
        <w:gridCol w:w="296"/>
      </w:tblGrid>
      <w:tr w:rsidR="0031496E" w:rsidRPr="009E5CA2" w:rsidTr="00E621BF">
        <w:trPr>
          <w:gridAfter w:val="1"/>
          <w:wAfter w:w="296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1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</w:tr>
      <w:tr w:rsidR="0031496E" w:rsidRPr="00E621BF" w:rsidTr="00E621BF">
        <w:trPr>
          <w:gridAfter w:val="1"/>
          <w:wAfter w:w="296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1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6"/>
                <w:szCs w:val="26"/>
              </w:rPr>
            </w:pPr>
            <w:r w:rsidRPr="00E621BF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31496E" w:rsidRPr="00E621BF" w:rsidTr="00E621BF">
        <w:trPr>
          <w:gridAfter w:val="1"/>
          <w:wAfter w:w="296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1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6"/>
                <w:szCs w:val="26"/>
              </w:rPr>
            </w:pPr>
            <w:r w:rsidRPr="00E621BF">
              <w:rPr>
                <w:color w:val="000000"/>
                <w:sz w:val="26"/>
                <w:szCs w:val="26"/>
              </w:rPr>
              <w:t>к постан</w:t>
            </w:r>
            <w:r w:rsidR="00E621BF">
              <w:rPr>
                <w:color w:val="000000"/>
                <w:sz w:val="26"/>
                <w:szCs w:val="26"/>
              </w:rPr>
              <w:t>о</w:t>
            </w:r>
            <w:r w:rsidRPr="00E621BF">
              <w:rPr>
                <w:color w:val="000000"/>
                <w:sz w:val="26"/>
                <w:szCs w:val="26"/>
              </w:rPr>
              <w:t>влению администрации</w:t>
            </w:r>
          </w:p>
        </w:tc>
      </w:tr>
      <w:tr w:rsidR="0031496E" w:rsidRPr="00E621BF" w:rsidTr="00E621BF">
        <w:trPr>
          <w:gridAfter w:val="1"/>
          <w:wAfter w:w="296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1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6"/>
                <w:szCs w:val="26"/>
              </w:rPr>
            </w:pPr>
            <w:r w:rsidRPr="00E621BF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31496E" w:rsidRPr="00E621BF" w:rsidTr="00E621BF">
        <w:trPr>
          <w:gridAfter w:val="1"/>
          <w:wAfter w:w="296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1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D36745">
            <w:pPr>
              <w:jc w:val="right"/>
              <w:rPr>
                <w:color w:val="000000"/>
                <w:sz w:val="26"/>
                <w:szCs w:val="26"/>
              </w:rPr>
            </w:pPr>
            <w:r w:rsidRPr="00E621BF">
              <w:rPr>
                <w:color w:val="000000"/>
                <w:sz w:val="26"/>
                <w:szCs w:val="26"/>
              </w:rPr>
              <w:t xml:space="preserve">от </w:t>
            </w:r>
            <w:r w:rsidR="00D36745">
              <w:rPr>
                <w:color w:val="000000"/>
                <w:sz w:val="26"/>
                <w:szCs w:val="26"/>
              </w:rPr>
              <w:t>24</w:t>
            </w:r>
            <w:r w:rsidR="00E621BF">
              <w:rPr>
                <w:color w:val="000000"/>
                <w:sz w:val="26"/>
                <w:szCs w:val="26"/>
              </w:rPr>
              <w:t xml:space="preserve"> августа </w:t>
            </w:r>
            <w:r w:rsidRPr="00E621BF">
              <w:rPr>
                <w:color w:val="000000"/>
                <w:sz w:val="26"/>
                <w:szCs w:val="26"/>
              </w:rPr>
              <w:t>2023</w:t>
            </w:r>
            <w:r w:rsidR="00E621BF">
              <w:rPr>
                <w:color w:val="000000"/>
                <w:sz w:val="26"/>
                <w:szCs w:val="26"/>
              </w:rPr>
              <w:t xml:space="preserve"> </w:t>
            </w:r>
            <w:r w:rsidRPr="00E621BF">
              <w:rPr>
                <w:color w:val="000000"/>
                <w:sz w:val="26"/>
                <w:szCs w:val="26"/>
              </w:rPr>
              <w:t>г</w:t>
            </w:r>
            <w:r w:rsidR="00E621BF">
              <w:rPr>
                <w:color w:val="000000"/>
                <w:sz w:val="26"/>
                <w:szCs w:val="26"/>
              </w:rPr>
              <w:t>ода</w:t>
            </w:r>
            <w:r w:rsidRPr="00E621BF">
              <w:rPr>
                <w:color w:val="000000"/>
                <w:sz w:val="26"/>
                <w:szCs w:val="26"/>
              </w:rPr>
              <w:t xml:space="preserve"> №</w:t>
            </w:r>
            <w:r w:rsidR="00E621BF">
              <w:rPr>
                <w:color w:val="000000"/>
                <w:sz w:val="26"/>
                <w:szCs w:val="26"/>
              </w:rPr>
              <w:t xml:space="preserve"> </w:t>
            </w:r>
            <w:r w:rsidR="00CF294B">
              <w:rPr>
                <w:color w:val="000000"/>
                <w:sz w:val="26"/>
                <w:szCs w:val="26"/>
              </w:rPr>
              <w:t>123</w:t>
            </w:r>
            <w:r w:rsidR="00E621BF">
              <w:rPr>
                <w:color w:val="000000"/>
                <w:sz w:val="26"/>
                <w:szCs w:val="26"/>
              </w:rPr>
              <w:t>-п</w:t>
            </w:r>
          </w:p>
        </w:tc>
      </w:tr>
      <w:tr w:rsidR="0031496E" w:rsidRPr="00E621BF" w:rsidTr="00E621BF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</w:tr>
      <w:tr w:rsidR="0031496E" w:rsidRPr="00E621BF" w:rsidTr="00E621BF">
        <w:trPr>
          <w:gridAfter w:val="1"/>
          <w:wAfter w:w="296" w:type="dxa"/>
          <w:trHeight w:val="255"/>
        </w:trPr>
        <w:tc>
          <w:tcPr>
            <w:tcW w:w="1434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621BF">
              <w:rPr>
                <w:b/>
                <w:bCs/>
                <w:color w:val="000000"/>
                <w:sz w:val="26"/>
                <w:szCs w:val="26"/>
              </w:rPr>
              <w:t>Отчет об исполнении доходов бюджета за полугодие 2023 года</w:t>
            </w:r>
          </w:p>
        </w:tc>
      </w:tr>
      <w:tr w:rsidR="0031496E" w:rsidRPr="00E621BF" w:rsidTr="00E621BF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</w:tr>
      <w:tr w:rsidR="0031496E" w:rsidRPr="00E621BF" w:rsidTr="00E621BF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31496E" w:rsidRPr="00E621BF" w:rsidTr="00E621BF">
        <w:trPr>
          <w:gridAfter w:val="1"/>
          <w:wAfter w:w="296" w:type="dxa"/>
          <w:trHeight w:val="702"/>
        </w:trPr>
        <w:tc>
          <w:tcPr>
            <w:tcW w:w="637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5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8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31496E" w:rsidRPr="00E621BF" w:rsidTr="00E621BF">
        <w:trPr>
          <w:gridAfter w:val="1"/>
          <w:wAfter w:w="296" w:type="dxa"/>
          <w:trHeight w:val="259"/>
        </w:trPr>
        <w:tc>
          <w:tcPr>
            <w:tcW w:w="6379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</w:t>
            </w:r>
          </w:p>
        </w:tc>
      </w:tr>
      <w:tr w:rsidR="0031496E" w:rsidRPr="00E621BF" w:rsidTr="00E621BF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E621B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E621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121 374 868,30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59 686 748,83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61 688 119,47</w:t>
            </w:r>
          </w:p>
        </w:tc>
      </w:tr>
      <w:tr w:rsidR="0031496E" w:rsidRPr="00E621BF" w:rsidTr="00E621BF">
        <w:trPr>
          <w:gridAfter w:val="1"/>
          <w:wAfter w:w="296" w:type="dxa"/>
          <w:trHeight w:val="109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182 10102010 01 0000 110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76 488 000,00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76 488 000,00</w:t>
            </w:r>
          </w:p>
        </w:tc>
      </w:tr>
      <w:tr w:rsidR="0031496E" w:rsidRPr="00E621BF" w:rsidTr="00E621BF">
        <w:trPr>
          <w:gridAfter w:val="1"/>
          <w:wAfter w:w="296" w:type="dxa"/>
          <w:trHeight w:val="109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182 10102010 01 1000 110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37 814 534,89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109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182 10102010 01 3000 110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3 788,30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132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182 10102020 01 0000 110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31496E" w:rsidRPr="00E621BF" w:rsidTr="00E621BF">
        <w:trPr>
          <w:gridAfter w:val="1"/>
          <w:wAfter w:w="296" w:type="dxa"/>
          <w:trHeight w:val="132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182 10102020 01 1000 110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83 642,15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132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182 10102020 01 3000 110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182 10102030 01 0000 110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182 10102030 01 1000 110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-13 250,73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151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182 10102080 01 0000 110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2 200 000,00</w:t>
            </w:r>
          </w:p>
        </w:tc>
      </w:tr>
      <w:tr w:rsidR="0031496E" w:rsidRPr="00E621BF" w:rsidTr="00E621BF">
        <w:trPr>
          <w:gridAfter w:val="1"/>
          <w:wAfter w:w="296" w:type="dxa"/>
          <w:trHeight w:val="151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182 10102080 01 1000 110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576 806,31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67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182 10102130 01 1000 110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53 053,00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132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182 10302231 01 0000 110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2 327 800,00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1 482 482,76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845 317,24</w:t>
            </w:r>
          </w:p>
        </w:tc>
      </w:tr>
      <w:tr w:rsidR="0031496E" w:rsidRPr="00E621BF" w:rsidTr="00E621BF">
        <w:trPr>
          <w:gridAfter w:val="1"/>
          <w:wAfter w:w="296" w:type="dxa"/>
          <w:trHeight w:val="151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21BF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621BF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182 10302241 01 0000 110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7 705,86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5 294,14</w:t>
            </w:r>
          </w:p>
        </w:tc>
      </w:tr>
      <w:tr w:rsidR="0031496E" w:rsidRPr="00E621BF" w:rsidTr="00E621BF">
        <w:trPr>
          <w:gridAfter w:val="1"/>
          <w:wAfter w:w="296" w:type="dxa"/>
          <w:trHeight w:val="132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182 10302251 01 0000 110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3 150 600,00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1 570 568,28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1 580 031,72</w:t>
            </w:r>
          </w:p>
        </w:tc>
      </w:tr>
      <w:tr w:rsidR="0031496E" w:rsidRPr="00E621BF" w:rsidTr="00E621BF">
        <w:trPr>
          <w:gridAfter w:val="1"/>
          <w:wAfter w:w="296" w:type="dxa"/>
          <w:trHeight w:val="132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182 10302261 01 0000 110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-288 500,00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-184 969,68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-103 530,32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182 10601030 10 0000 110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2 996 100,00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2 996 100,00</w:t>
            </w:r>
          </w:p>
        </w:tc>
      </w:tr>
      <w:tr w:rsidR="0031496E" w:rsidRPr="00E621BF" w:rsidTr="00E621BF">
        <w:trPr>
          <w:gridAfter w:val="1"/>
          <w:wAfter w:w="296" w:type="dxa"/>
          <w:trHeight w:val="67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182 10601030 10 1000 110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1 294 434,25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182 10604011 02 0000 110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31496E" w:rsidRPr="00E621BF" w:rsidTr="00E621BF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182 10604011 02 1000 110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74 282,23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182 10604012 02 0000 110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31496E" w:rsidRPr="00E621BF" w:rsidTr="00E621BF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182 10604012 02 1000 110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53 801,23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182 10606033 10 0000 110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1 394 900,00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1 394 900,00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182 10606033 10 1000 110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632 837,56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ind w:right="1170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182 10606033 10 3000 110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182 10606043 10 0000 110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1 090 800,00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1 090 800,00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182 10606043 10 1000 110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190 520,21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90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650 11105025 10 0000 120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4 163 100,00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4 163 100,00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650 11105075 10 0000 120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1 508 689,01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1 091 310,99</w:t>
            </w:r>
          </w:p>
        </w:tc>
      </w:tr>
      <w:tr w:rsidR="0031496E" w:rsidRPr="00E621BF" w:rsidTr="00E621BF">
        <w:trPr>
          <w:gridAfter w:val="1"/>
          <w:wAfter w:w="296" w:type="dxa"/>
          <w:trHeight w:val="90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650 11109045 10 0000 120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1 076 034,95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623 965,05</w:t>
            </w:r>
          </w:p>
        </w:tc>
      </w:tr>
      <w:tr w:rsidR="0031496E" w:rsidRPr="00E621BF" w:rsidTr="00E621BF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650 11302995 10 0000 130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49 661,94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650 11401050 10 0000 410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2 700 000,00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1 472 762,67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1 227 237,33</w:t>
            </w:r>
          </w:p>
        </w:tc>
      </w:tr>
      <w:tr w:rsidR="0031496E" w:rsidRPr="00E621BF" w:rsidTr="00E621BF">
        <w:trPr>
          <w:gridAfter w:val="1"/>
          <w:wAfter w:w="296" w:type="dxa"/>
          <w:trHeight w:val="90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650 11607090 10 0000 140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709,66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650 20215001 10 0000 150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16 118 600,00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8 059 300,00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8 059 300,00</w:t>
            </w:r>
          </w:p>
        </w:tc>
      </w:tr>
      <w:tr w:rsidR="0031496E" w:rsidRPr="00E621BF" w:rsidTr="00E621BF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650 20229999 10 0000 150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20 938,30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20 938,30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650 20230024 10 0000 150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104 500,00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104 500,00</w:t>
            </w:r>
          </w:p>
        </w:tc>
      </w:tr>
      <w:tr w:rsidR="0031496E" w:rsidRPr="00E621BF" w:rsidTr="00E621BF">
        <w:trPr>
          <w:gridAfter w:val="1"/>
          <w:wAfter w:w="296" w:type="dxa"/>
          <w:trHeight w:val="67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650 20235118 10 0000 150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594 700,00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257 225,98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337 474,02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650 20235930 10 0000 150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185 200,00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129 942,00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55 258,00</w:t>
            </w:r>
          </w:p>
        </w:tc>
      </w:tr>
      <w:tr w:rsidR="0031496E" w:rsidRPr="00E621BF" w:rsidTr="00E621BF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650 20249999 10 0000 150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2 985 130,00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3 491 196,00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E621BF" w:rsidRDefault="0031496E" w:rsidP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1496E" w:rsidRPr="00E621BF" w:rsidRDefault="0031496E" w:rsidP="0031496E">
      <w:pPr>
        <w:rPr>
          <w:sz w:val="20"/>
          <w:szCs w:val="20"/>
        </w:rPr>
      </w:pPr>
    </w:p>
    <w:p w:rsidR="0031496E" w:rsidRPr="00E621BF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tbl>
      <w:tblPr>
        <w:tblW w:w="14439" w:type="dxa"/>
        <w:tblInd w:w="93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533"/>
        <w:gridCol w:w="479"/>
        <w:gridCol w:w="365"/>
        <w:gridCol w:w="335"/>
        <w:gridCol w:w="280"/>
        <w:gridCol w:w="222"/>
        <w:gridCol w:w="236"/>
        <w:gridCol w:w="222"/>
        <w:gridCol w:w="400"/>
        <w:gridCol w:w="222"/>
        <w:gridCol w:w="222"/>
        <w:gridCol w:w="280"/>
        <w:gridCol w:w="263"/>
        <w:gridCol w:w="885"/>
        <w:gridCol w:w="1147"/>
        <w:gridCol w:w="348"/>
        <w:gridCol w:w="264"/>
        <w:gridCol w:w="348"/>
        <w:gridCol w:w="435"/>
        <w:gridCol w:w="418"/>
        <w:gridCol w:w="372"/>
        <w:gridCol w:w="435"/>
        <w:gridCol w:w="222"/>
        <w:gridCol w:w="222"/>
        <w:gridCol w:w="222"/>
        <w:gridCol w:w="222"/>
        <w:gridCol w:w="155"/>
        <w:gridCol w:w="67"/>
        <w:gridCol w:w="222"/>
        <w:gridCol w:w="236"/>
      </w:tblGrid>
      <w:tr w:rsidR="00E621BF" w:rsidTr="00C5738E">
        <w:trPr>
          <w:gridAfter w:val="3"/>
          <w:wAfter w:w="525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6"/>
                <w:szCs w:val="26"/>
              </w:rPr>
            </w:pPr>
            <w:r w:rsidRPr="00E621BF">
              <w:rPr>
                <w:color w:val="000000"/>
                <w:sz w:val="26"/>
                <w:szCs w:val="26"/>
              </w:rPr>
              <w:t>Приложение 2</w:t>
            </w:r>
          </w:p>
        </w:tc>
      </w:tr>
      <w:tr w:rsidR="00E621BF" w:rsidTr="00C5738E">
        <w:trPr>
          <w:gridAfter w:val="3"/>
          <w:wAfter w:w="525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6"/>
                <w:szCs w:val="26"/>
              </w:rPr>
            </w:pPr>
            <w:r w:rsidRPr="00E621BF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</w:tc>
      </w:tr>
      <w:tr w:rsidR="00E621BF" w:rsidTr="00C5738E">
        <w:trPr>
          <w:gridAfter w:val="3"/>
          <w:wAfter w:w="525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6"/>
                <w:szCs w:val="26"/>
              </w:rPr>
            </w:pPr>
            <w:r w:rsidRPr="00E621BF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E621BF" w:rsidTr="00C5738E">
        <w:trPr>
          <w:gridAfter w:val="3"/>
          <w:wAfter w:w="525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 w:rsidP="00D36745">
            <w:pPr>
              <w:jc w:val="right"/>
              <w:rPr>
                <w:color w:val="000000"/>
                <w:sz w:val="26"/>
                <w:szCs w:val="26"/>
              </w:rPr>
            </w:pPr>
            <w:r w:rsidRPr="00E621BF">
              <w:rPr>
                <w:color w:val="000000"/>
                <w:sz w:val="26"/>
                <w:szCs w:val="26"/>
              </w:rPr>
              <w:t xml:space="preserve">от </w:t>
            </w:r>
            <w:r w:rsidR="00D3674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4 августа</w:t>
            </w:r>
            <w:r w:rsidRPr="00E621BF">
              <w:rPr>
                <w:color w:val="000000"/>
                <w:sz w:val="26"/>
                <w:szCs w:val="26"/>
              </w:rPr>
              <w:t xml:space="preserve"> 2023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621BF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E621BF">
              <w:rPr>
                <w:color w:val="000000"/>
                <w:sz w:val="26"/>
                <w:szCs w:val="26"/>
              </w:rPr>
              <w:t xml:space="preserve"> № </w:t>
            </w:r>
            <w:r w:rsidR="00CF294B">
              <w:rPr>
                <w:color w:val="000000"/>
                <w:sz w:val="26"/>
                <w:szCs w:val="26"/>
              </w:rPr>
              <w:t>123</w:t>
            </w:r>
            <w:r>
              <w:rPr>
                <w:color w:val="000000"/>
                <w:sz w:val="26"/>
                <w:szCs w:val="26"/>
              </w:rPr>
              <w:t>-п</w:t>
            </w:r>
          </w:p>
        </w:tc>
      </w:tr>
      <w:tr w:rsidR="00E621BF" w:rsidTr="00C5738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</w:tr>
      <w:tr w:rsidR="00E621BF" w:rsidRPr="00E621BF" w:rsidTr="00C5738E">
        <w:trPr>
          <w:gridAfter w:val="3"/>
          <w:wAfter w:w="525" w:type="dxa"/>
          <w:trHeight w:val="255"/>
        </w:trPr>
        <w:tc>
          <w:tcPr>
            <w:tcW w:w="139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6"/>
                <w:szCs w:val="26"/>
              </w:rPr>
            </w:pPr>
            <w:r w:rsidRPr="00E621BF">
              <w:rPr>
                <w:color w:val="000000"/>
                <w:sz w:val="26"/>
                <w:szCs w:val="26"/>
              </w:rPr>
              <w:t>Отчет об исполнении расходов бюджета за полугодие 2023 года</w:t>
            </w:r>
          </w:p>
        </w:tc>
      </w:tr>
      <w:tr w:rsidR="00E621BF" w:rsidTr="00C5738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</w:p>
        </w:tc>
      </w:tr>
      <w:tr w:rsidR="00C5738E" w:rsidTr="00C5738E">
        <w:trPr>
          <w:gridAfter w:val="3"/>
          <w:wAfter w:w="525" w:type="dxa"/>
          <w:trHeight w:val="270"/>
        </w:trPr>
        <w:tc>
          <w:tcPr>
            <w:tcW w:w="139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E621BF" w:rsidRDefault="00C5738E" w:rsidP="00C5738E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E621BF" w:rsidTr="00C5738E">
        <w:trPr>
          <w:gridAfter w:val="3"/>
          <w:wAfter w:w="525" w:type="dxa"/>
          <w:trHeight w:val="702"/>
        </w:trPr>
        <w:tc>
          <w:tcPr>
            <w:tcW w:w="4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Код расхода</w:t>
            </w:r>
            <w:r w:rsidRPr="00E621BF">
              <w:rPr>
                <w:color w:val="000000"/>
                <w:sz w:val="20"/>
                <w:szCs w:val="20"/>
              </w:rPr>
              <w:br/>
              <w:t>по бюджетной</w:t>
            </w:r>
            <w:r w:rsidRPr="00E621BF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6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50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 xml:space="preserve">Расходы бюджета всего, в </w:t>
            </w:r>
            <w:proofErr w:type="spellStart"/>
            <w:r w:rsidRPr="00E621B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E621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172 746 780,43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70 407 790,01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102 338 990,42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650 0102 0600102030 121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2 035 654,50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1 231 518,11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804 136,39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650 0102 0600102030 122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650 0102 0600102030 129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608 806,92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263 054,86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345 752,06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650 0102 0600189005 121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24 370,00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24 370,00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650 0102 0600189005 129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10 546,00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10 546,00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650 0104 0600102040 121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11 635 810,73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6 637 844,06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4 997 966,67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650 0104 0600102040 121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36 068,54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23 931,46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650 0104 0600102040 122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1 359 912,57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473 959,47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885 953,10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несоциальные выплаты персоналу в натуральной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650 0104 0600102040 122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650 0104 0600102040 122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37 903,60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37 903,60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650 0104 0600102040 129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3 968 340,19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1 826 384,74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2 141 955,45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650 0104 0600102040 244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31 701,40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21 581,22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10 120,18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650 0104 0600102040 244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11 909,00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11 909,00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650 0104 0600189005 121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389 942,00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389 942,00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650 0104 0600189005 129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168 714,00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168 714,00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650 0104 0600302040 244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11 700,00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18 300,00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650 0107 5030089003 880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819 665,00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819 665,00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650 0107 5030089004 880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908 465,00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908 465,00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650 0111 5000020940 870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650 0113 0800199990 244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917 000,00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554 736,50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362 263,50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60 200,00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333 800,00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650 0113 0800299990 247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24 666,38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25 333,62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650 0113 1400199990 244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95 340,00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95 340,00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650 0113 1400199990 244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128 177,73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53 926,50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74 251,23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800 824,00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357 810,00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443 014,00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229 360,00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72 773,00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156 587,00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34 458,12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16 571,43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17 886,69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470 000,00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533 796,00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515 822,00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17 974,00</w:t>
            </w:r>
          </w:p>
        </w:tc>
      </w:tr>
      <w:tr w:rsidR="00E621BF" w:rsidTr="00C5738E">
        <w:trPr>
          <w:gridAfter w:val="3"/>
          <w:wAfter w:w="525" w:type="dxa"/>
          <w:trHeight w:val="480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284 455,00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215 732,00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68 723,00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650 0113 1500199990 247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648 061,23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195 973,11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452 088,12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650 0113 1500199990 360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70 725,00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10 925,00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59 800,00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650 0113 1500199990 851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82 683,00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41 340,00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41 343,00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650 0113 1500199990 852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9 243,00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3 257,00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650 0113 1500289005 111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463 072,74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463 072,74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650 0113 1500289005 119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200 355,26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200 355,26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650 0113 1500299990 111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10 180 232,01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5 806 775,64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4 373 456,37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650 0113 1500299990 111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39 311,28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20 688,72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несоциальные выплаты персоналу в натуральной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37 293,00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2 707,00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650 0113 1500299990 119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3 023 874,46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1 320 377,82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1 703 496,64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650 0113 1500299990 242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2 160,60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9 039,40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650 0113 1500299990 242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105 336,00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61 356,00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43 980,00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650 0113 1500299990 244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55 107,44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21 892,56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650 0113 5000009200 244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650 0113 5000009300 831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49 248,59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751,41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650 0113 5000009300 853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650 0203 5000051180 121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415 100,60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201 014,03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214 086,57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650 0203 5000051180 129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179 599,40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56 211,95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123 387,45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650 0304 0600459300 121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91 382,00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57 620,00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33 762,00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650 0304 0600459300 129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23 858,00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23 858,00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650 0304 0600459300 244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28 960,00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28 960,00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0304 06004D9300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28 618,00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2 380,00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26 238,00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0304 06004D9300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12 382,00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12 382,00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0304 06004D9300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28 600,00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28 600,00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42 000,00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650 0310 0900299990 244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816 648,59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117 699,20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698 949,39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650 0310 0900299990 244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72 000,00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650 0310 0900299990 244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243 410,15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19 958,36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223 451,79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279 300,00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279 300,00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3 185,00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3 185,00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Пособия по социальной помощи населению в 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650 0310 5000020620 321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650 0314 0300182300 123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19 211,05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19 211,05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650 0314 0300182300 244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1 727,25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1 727,25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0314 03001S2300 123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19 211,05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19 211,05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lastRenderedPageBreak/>
              <w:t>Страхование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0314 03001S2300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1 727,25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1 727,25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650 0314 0300299990 242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775 111,19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679 111,19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650 0314 0300299990 244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650 0314 0300299990 244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650 0401 0700285060 111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73 290,00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73 290,00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650 0401 0700285060 119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31 710,00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31 710,00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650 0401 0700299990 111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293 587,90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209 858,97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83 728,93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650 0401 0700299990 119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127 025,14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60 037,27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66 987,87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650 0401 0700299990 244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2 205,00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1 155,00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650 0401 0700299990 244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650 0401 0700299990 244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3 990,00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3 990,00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650 0405 0500484200 244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104 500,00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104 500,00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650 0408 0100299990 244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12 596 316,46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4 920 147,97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7 676 168,49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650 0409 0100120901 244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6 198 004,03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6 198 004,03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650 0409 0100120902 244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12 855 099,75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7 257 988,14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5 597 111,61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650 0409 0100120902 244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650 0409 0100120902 244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650 0410 0400199990 242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414 800,00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195 171,35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219 628,65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650 0410 0400220904 242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56 000,00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650 0410 0400299990 242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771 277,00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324 930,00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446 347,00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650 0501 0800282901 412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23 283 468,00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23 283 468,00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650 0501 0800299990 244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1 415 000,00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708 088,33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706 911,67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650 0501 0800299990 244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495 000,00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431 000,00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650 0501 0800299990 247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67 739,72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132 260,28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0501 08002S2901 412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2 877 732,00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2 877 732,00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650 0503 0500299990 244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0503 05002L5761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2 148 373,74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2 148 373,74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267 585,63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7 142,70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260 442,93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5 412 562,84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1 678 399,79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3 734 163,05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99 994,98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400 005,02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650 0503 0500499990 247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1 286 910,86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584 257,48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702 653,38</w:t>
            </w:r>
          </w:p>
        </w:tc>
      </w:tr>
      <w:tr w:rsidR="00E621BF" w:rsidTr="00C5738E">
        <w:trPr>
          <w:gridAfter w:val="3"/>
          <w:wAfter w:w="525" w:type="dxa"/>
          <w:trHeight w:val="480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lastRenderedPageBreak/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650 0503 5000006500 244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3 202,36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806,31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2 396,05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650 0705 0600302400 244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59 308,00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20 692,00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650 0705 1500299990 244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60 608,00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60 608,00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480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650 1001 0600220903 312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315 000,00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650 1403 1000189020 540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53 917 238,73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30 356 692,57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23 560 546,16</w:t>
            </w:r>
          </w:p>
        </w:tc>
      </w:tr>
      <w:tr w:rsidR="00E621BF" w:rsidTr="00C573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650 1403 1000189021 540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51 370,00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51 370,00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621BF" w:rsidTr="00C5738E">
        <w:trPr>
          <w:gridAfter w:val="3"/>
          <w:wAfter w:w="525" w:type="dxa"/>
          <w:trHeight w:val="300"/>
        </w:trPr>
        <w:tc>
          <w:tcPr>
            <w:tcW w:w="4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Результат исполнения бюджета (дефицит\ профицит)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6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-51 371 912,13</w:t>
            </w:r>
          </w:p>
        </w:tc>
        <w:tc>
          <w:tcPr>
            <w:tcW w:w="14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right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-10 721 041,18</w:t>
            </w:r>
          </w:p>
        </w:tc>
        <w:tc>
          <w:tcPr>
            <w:tcW w:w="185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621BF" w:rsidRPr="00E621BF" w:rsidRDefault="00E621BF">
            <w:pPr>
              <w:jc w:val="center"/>
              <w:rPr>
                <w:color w:val="000000"/>
                <w:sz w:val="20"/>
                <w:szCs w:val="20"/>
              </w:rPr>
            </w:pPr>
            <w:r w:rsidRPr="00E621BF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C5738E" w:rsidRDefault="00C5738E" w:rsidP="004863E8">
      <w:pPr>
        <w:rPr>
          <w:sz w:val="20"/>
          <w:szCs w:val="20"/>
        </w:rPr>
      </w:pPr>
    </w:p>
    <w:p w:rsidR="00C5738E" w:rsidRDefault="00C5738E" w:rsidP="004863E8">
      <w:pPr>
        <w:rPr>
          <w:sz w:val="20"/>
          <w:szCs w:val="20"/>
        </w:rPr>
      </w:pPr>
    </w:p>
    <w:p w:rsidR="00C5738E" w:rsidRDefault="00C5738E" w:rsidP="004863E8">
      <w:pPr>
        <w:rPr>
          <w:sz w:val="20"/>
          <w:szCs w:val="20"/>
        </w:rPr>
      </w:pPr>
    </w:p>
    <w:p w:rsidR="00C5738E" w:rsidRDefault="00C5738E" w:rsidP="004863E8">
      <w:pPr>
        <w:rPr>
          <w:sz w:val="20"/>
          <w:szCs w:val="20"/>
        </w:rPr>
      </w:pPr>
    </w:p>
    <w:p w:rsidR="00C5738E" w:rsidRDefault="00C5738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C5738E" w:rsidRDefault="00C5738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tbl>
      <w:tblPr>
        <w:tblW w:w="16963" w:type="dxa"/>
        <w:tblLayout w:type="fixed"/>
        <w:tblLook w:val="04A0" w:firstRow="1" w:lastRow="0" w:firstColumn="1" w:lastColumn="0" w:noHBand="0" w:noVBand="1"/>
      </w:tblPr>
      <w:tblGrid>
        <w:gridCol w:w="1426"/>
        <w:gridCol w:w="278"/>
        <w:gridCol w:w="1429"/>
        <w:gridCol w:w="659"/>
        <w:gridCol w:w="779"/>
        <w:gridCol w:w="67"/>
        <w:gridCol w:w="629"/>
        <w:gridCol w:w="280"/>
        <w:gridCol w:w="236"/>
        <w:gridCol w:w="1330"/>
        <w:gridCol w:w="506"/>
        <w:gridCol w:w="398"/>
        <w:gridCol w:w="1465"/>
        <w:gridCol w:w="236"/>
        <w:gridCol w:w="325"/>
        <w:gridCol w:w="409"/>
        <w:gridCol w:w="409"/>
        <w:gridCol w:w="433"/>
        <w:gridCol w:w="266"/>
        <w:gridCol w:w="167"/>
        <w:gridCol w:w="1694"/>
        <w:gridCol w:w="236"/>
        <w:gridCol w:w="298"/>
        <w:gridCol w:w="15"/>
        <w:gridCol w:w="424"/>
        <w:gridCol w:w="236"/>
        <w:gridCol w:w="469"/>
        <w:gridCol w:w="694"/>
        <w:gridCol w:w="338"/>
        <w:gridCol w:w="594"/>
        <w:gridCol w:w="238"/>
      </w:tblGrid>
      <w:tr w:rsidR="00C5738E" w:rsidRPr="00920D77" w:rsidTr="00C5738E">
        <w:trPr>
          <w:gridAfter w:val="8"/>
          <w:wAfter w:w="3006" w:type="dxa"/>
          <w:trHeight w:val="25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4473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jc w:val="right"/>
              <w:rPr>
                <w:color w:val="000000"/>
                <w:sz w:val="26"/>
                <w:szCs w:val="26"/>
              </w:rPr>
            </w:pPr>
            <w:r w:rsidRPr="0031496E">
              <w:rPr>
                <w:color w:val="000000"/>
                <w:sz w:val="26"/>
                <w:szCs w:val="26"/>
              </w:rPr>
              <w:t>Приложение 3</w:t>
            </w:r>
          </w:p>
          <w:p w:rsidR="00C5738E" w:rsidRPr="0031496E" w:rsidRDefault="00C5738E" w:rsidP="00E621BF">
            <w:pPr>
              <w:jc w:val="right"/>
              <w:rPr>
                <w:color w:val="000000"/>
                <w:sz w:val="26"/>
                <w:szCs w:val="26"/>
              </w:rPr>
            </w:pPr>
            <w:r w:rsidRPr="0031496E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  <w:p w:rsidR="00C5738E" w:rsidRPr="0031496E" w:rsidRDefault="00C5738E" w:rsidP="00E621BF">
            <w:pPr>
              <w:jc w:val="right"/>
              <w:rPr>
                <w:color w:val="000000"/>
                <w:sz w:val="26"/>
                <w:szCs w:val="26"/>
              </w:rPr>
            </w:pPr>
            <w:r w:rsidRPr="0031496E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  <w:p w:rsidR="00C5738E" w:rsidRPr="0031496E" w:rsidRDefault="00C5738E" w:rsidP="00D36745">
            <w:pPr>
              <w:jc w:val="right"/>
              <w:rPr>
                <w:color w:val="000000"/>
                <w:sz w:val="26"/>
                <w:szCs w:val="26"/>
              </w:rPr>
            </w:pPr>
            <w:r w:rsidRPr="0031496E">
              <w:rPr>
                <w:color w:val="000000"/>
                <w:sz w:val="26"/>
                <w:szCs w:val="26"/>
              </w:rPr>
              <w:t xml:space="preserve">от </w:t>
            </w:r>
            <w:r w:rsidR="00D3674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4 августа </w:t>
            </w:r>
            <w:r w:rsidRPr="0031496E">
              <w:rPr>
                <w:color w:val="000000"/>
                <w:sz w:val="26"/>
                <w:szCs w:val="26"/>
              </w:rPr>
              <w:t>2023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1496E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31496E">
              <w:rPr>
                <w:color w:val="000000"/>
                <w:sz w:val="26"/>
                <w:szCs w:val="26"/>
              </w:rPr>
              <w:t xml:space="preserve"> № </w:t>
            </w:r>
            <w:r w:rsidR="00CF294B">
              <w:rPr>
                <w:color w:val="000000"/>
                <w:sz w:val="26"/>
                <w:szCs w:val="26"/>
              </w:rPr>
              <w:t>123</w:t>
            </w:r>
            <w:r>
              <w:rPr>
                <w:color w:val="000000"/>
                <w:sz w:val="26"/>
                <w:szCs w:val="26"/>
              </w:rPr>
              <w:t>-п</w:t>
            </w:r>
          </w:p>
        </w:tc>
      </w:tr>
      <w:tr w:rsidR="00C5738E" w:rsidRPr="00920D77" w:rsidTr="00C5738E">
        <w:trPr>
          <w:gridAfter w:val="8"/>
          <w:wAfter w:w="3006" w:type="dxa"/>
          <w:trHeight w:val="25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4473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31496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C5738E" w:rsidRPr="00920D77" w:rsidTr="00C5738E">
        <w:trPr>
          <w:gridAfter w:val="8"/>
          <w:wAfter w:w="3006" w:type="dxa"/>
          <w:trHeight w:val="25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4473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31496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C5738E" w:rsidRPr="00920D77" w:rsidTr="00C5738E">
        <w:trPr>
          <w:gridAfter w:val="8"/>
          <w:wAfter w:w="3006" w:type="dxa"/>
          <w:trHeight w:val="25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E621BF">
            <w:pPr>
              <w:rPr>
                <w:sz w:val="26"/>
                <w:szCs w:val="26"/>
              </w:rPr>
            </w:pPr>
          </w:p>
        </w:tc>
        <w:tc>
          <w:tcPr>
            <w:tcW w:w="4473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38E" w:rsidRPr="0031496E" w:rsidRDefault="00C5738E" w:rsidP="0031496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31496E" w:rsidRPr="00920D77" w:rsidTr="00C5738E">
        <w:trPr>
          <w:trHeight w:val="25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</w:tr>
      <w:tr w:rsidR="0031496E" w:rsidRPr="00920D77" w:rsidTr="00C5738E">
        <w:trPr>
          <w:gridAfter w:val="7"/>
          <w:wAfter w:w="2993" w:type="dxa"/>
          <w:trHeight w:val="255"/>
        </w:trPr>
        <w:tc>
          <w:tcPr>
            <w:tcW w:w="139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  <w:sz w:val="26"/>
                <w:szCs w:val="26"/>
              </w:rPr>
            </w:pPr>
            <w:r w:rsidRPr="0031496E">
              <w:rPr>
                <w:color w:val="000000"/>
                <w:sz w:val="26"/>
                <w:szCs w:val="26"/>
              </w:rPr>
              <w:t xml:space="preserve">Источники финансирования дефицита бюджета за полугодие 2023 года </w:t>
            </w:r>
          </w:p>
        </w:tc>
      </w:tr>
      <w:tr w:rsidR="0031496E" w:rsidRPr="00920D77" w:rsidTr="00C5738E">
        <w:trPr>
          <w:trHeight w:val="25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</w:tr>
      <w:tr w:rsidR="0031496E" w:rsidRPr="00920D77" w:rsidTr="00C5738E">
        <w:trPr>
          <w:trHeight w:val="27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31496E" w:rsidRDefault="0031496E" w:rsidP="00E621B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96E" w:rsidRPr="00920D77" w:rsidRDefault="0031496E" w:rsidP="00E621BF">
            <w:pPr>
              <w:ind w:left="-1740" w:firstLine="12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0D77">
              <w:rPr>
                <w:rFonts w:ascii="Arial" w:hAnsi="Arial" w:cs="Arial"/>
                <w:color w:val="000000"/>
                <w:sz w:val="20"/>
                <w:szCs w:val="20"/>
              </w:rPr>
              <w:t>(в рублях)</w:t>
            </w:r>
          </w:p>
        </w:tc>
      </w:tr>
      <w:tr w:rsidR="0031496E" w:rsidRPr="00920D77" w:rsidTr="00C5738E">
        <w:trPr>
          <w:gridAfter w:val="7"/>
          <w:wAfter w:w="2993" w:type="dxa"/>
          <w:trHeight w:val="919"/>
        </w:trPr>
        <w:tc>
          <w:tcPr>
            <w:tcW w:w="3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Наименование показателя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Код строки</w:t>
            </w:r>
          </w:p>
        </w:tc>
        <w:tc>
          <w:tcPr>
            <w:tcW w:w="2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9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Исполнено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Неисполненные назначения</w:t>
            </w:r>
          </w:p>
        </w:tc>
      </w:tr>
      <w:tr w:rsidR="0031496E" w:rsidRPr="00920D77" w:rsidTr="00C5738E">
        <w:trPr>
          <w:gridAfter w:val="7"/>
          <w:wAfter w:w="2993" w:type="dxa"/>
          <w:trHeight w:val="259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2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3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4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5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6</w:t>
            </w:r>
          </w:p>
        </w:tc>
      </w:tr>
      <w:tr w:rsidR="0031496E" w:rsidRPr="00920D77" w:rsidTr="00C5738E">
        <w:trPr>
          <w:gridAfter w:val="7"/>
          <w:wAfter w:w="2993" w:type="dxa"/>
          <w:trHeight w:val="282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rPr>
                <w:color w:val="000000"/>
              </w:rPr>
            </w:pPr>
            <w:r w:rsidRPr="0031496E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500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51 371 912,13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10 721 041,18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</w:tr>
      <w:tr w:rsidR="0031496E" w:rsidRPr="00920D77" w:rsidTr="00C5738E">
        <w:trPr>
          <w:gridAfter w:val="7"/>
          <w:wAfter w:w="2993" w:type="dxa"/>
          <w:trHeight w:val="282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rPr>
                <w:color w:val="000000"/>
              </w:rPr>
            </w:pPr>
            <w:r w:rsidRPr="0031496E">
              <w:rPr>
                <w:color w:val="000000"/>
              </w:rPr>
              <w:t xml:space="preserve">     в том числе: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</w:tr>
      <w:tr w:rsidR="0031496E" w:rsidRPr="00920D77" w:rsidTr="00C5738E">
        <w:trPr>
          <w:gridAfter w:val="7"/>
          <w:wAfter w:w="2993" w:type="dxa"/>
          <w:trHeight w:val="282"/>
        </w:trPr>
        <w:tc>
          <w:tcPr>
            <w:tcW w:w="3794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rPr>
                <w:color w:val="000000"/>
              </w:rPr>
            </w:pPr>
            <w:r w:rsidRPr="0031496E"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84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520</w:t>
            </w:r>
          </w:p>
        </w:tc>
        <w:tc>
          <w:tcPr>
            <w:tcW w:w="298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</w:tr>
      <w:tr w:rsidR="0031496E" w:rsidRPr="00920D77" w:rsidTr="00C5738E">
        <w:trPr>
          <w:gridAfter w:val="7"/>
          <w:wAfter w:w="2993" w:type="dxa"/>
          <w:trHeight w:val="282"/>
        </w:trPr>
        <w:tc>
          <w:tcPr>
            <w:tcW w:w="139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</w:tr>
      <w:tr w:rsidR="0031496E" w:rsidRPr="00920D77" w:rsidTr="00C5738E">
        <w:trPr>
          <w:gridAfter w:val="7"/>
          <w:wAfter w:w="2993" w:type="dxa"/>
          <w:trHeight w:val="282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rPr>
                <w:color w:val="000000"/>
              </w:rPr>
            </w:pPr>
            <w:r w:rsidRPr="0031496E"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620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</w:tr>
      <w:tr w:rsidR="0031496E" w:rsidRPr="00920D77" w:rsidTr="00C5738E">
        <w:trPr>
          <w:gridAfter w:val="7"/>
          <w:wAfter w:w="2993" w:type="dxa"/>
          <w:trHeight w:val="282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620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</w:tr>
      <w:tr w:rsidR="0031496E" w:rsidRPr="00920D77" w:rsidTr="00C5738E">
        <w:trPr>
          <w:gridAfter w:val="7"/>
          <w:wAfter w:w="2993" w:type="dxa"/>
          <w:trHeight w:val="282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rPr>
                <w:color w:val="000000"/>
              </w:rPr>
            </w:pPr>
            <w:r w:rsidRPr="0031496E">
              <w:rPr>
                <w:color w:val="000000"/>
              </w:rPr>
              <w:t>Изменение остатков средств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700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01050000 00 0000 000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51 371 912,13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10 721 041,18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40 650 870,95</w:t>
            </w:r>
          </w:p>
        </w:tc>
      </w:tr>
      <w:tr w:rsidR="0031496E" w:rsidRPr="00920D77" w:rsidTr="00C5738E">
        <w:trPr>
          <w:gridAfter w:val="7"/>
          <w:wAfter w:w="2993" w:type="dxa"/>
          <w:trHeight w:val="282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rPr>
                <w:color w:val="000000"/>
              </w:rPr>
            </w:pPr>
            <w:r w:rsidRPr="0031496E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710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650 01050201 10 0000 510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-121 374 868,30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-62 077 650,68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</w:tr>
      <w:tr w:rsidR="0031496E" w:rsidRPr="00920D77" w:rsidTr="00C5738E">
        <w:trPr>
          <w:gridAfter w:val="7"/>
          <w:wAfter w:w="2993" w:type="dxa"/>
          <w:trHeight w:val="282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rPr>
                <w:color w:val="000000"/>
              </w:rPr>
            </w:pPr>
            <w:r w:rsidRPr="0031496E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720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650 01050201 10 0000 610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172 746 780,43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72 798 691,86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496E" w:rsidRPr="0031496E" w:rsidRDefault="0031496E" w:rsidP="00E621BF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</w:tr>
    </w:tbl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  <w:sectPr w:rsidR="0031496E" w:rsidSect="00E621BF">
          <w:pgSz w:w="15840" w:h="12240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31496E" w:rsidRPr="008E30DC" w:rsidTr="00E621BF">
        <w:tc>
          <w:tcPr>
            <w:tcW w:w="5148" w:type="dxa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31496E" w:rsidRPr="008E30DC" w:rsidRDefault="0031496E" w:rsidP="00E621BF">
            <w:pPr>
              <w:jc w:val="right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Приложение 4</w:t>
            </w:r>
          </w:p>
        </w:tc>
      </w:tr>
      <w:tr w:rsidR="0031496E" w:rsidRPr="008E30DC" w:rsidTr="00E621BF">
        <w:tc>
          <w:tcPr>
            <w:tcW w:w="5148" w:type="dxa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31496E" w:rsidRPr="008E30DC" w:rsidRDefault="0031496E" w:rsidP="00E621BF">
            <w:pPr>
              <w:jc w:val="right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 xml:space="preserve">постановлению администрации </w:t>
            </w:r>
            <w:r w:rsidRPr="008E30DC">
              <w:rPr>
                <w:sz w:val="26"/>
                <w:szCs w:val="26"/>
              </w:rPr>
              <w:t>сельское поселение Салым</w:t>
            </w:r>
          </w:p>
        </w:tc>
      </w:tr>
      <w:tr w:rsidR="0031496E" w:rsidRPr="008E30DC" w:rsidTr="00E621BF">
        <w:tc>
          <w:tcPr>
            <w:tcW w:w="5148" w:type="dxa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31496E" w:rsidRPr="008E30DC" w:rsidRDefault="00C5738E" w:rsidP="00D367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31496E">
              <w:rPr>
                <w:sz w:val="26"/>
                <w:szCs w:val="26"/>
              </w:rPr>
              <w:t xml:space="preserve"> </w:t>
            </w:r>
            <w:r w:rsidR="00D36745">
              <w:rPr>
                <w:sz w:val="26"/>
                <w:szCs w:val="26"/>
              </w:rPr>
              <w:t>2</w:t>
            </w:r>
            <w:r w:rsidR="0031496E">
              <w:rPr>
                <w:sz w:val="26"/>
                <w:szCs w:val="26"/>
              </w:rPr>
              <w:t xml:space="preserve">4 августа </w:t>
            </w:r>
            <w:r w:rsidR="0031496E" w:rsidRPr="008E30DC">
              <w:rPr>
                <w:sz w:val="26"/>
                <w:szCs w:val="26"/>
              </w:rPr>
              <w:t>20</w:t>
            </w:r>
            <w:r w:rsidR="0031496E">
              <w:rPr>
                <w:sz w:val="26"/>
                <w:szCs w:val="26"/>
              </w:rPr>
              <w:t xml:space="preserve">23 </w:t>
            </w:r>
            <w:r w:rsidR="0031496E" w:rsidRPr="008E30DC">
              <w:rPr>
                <w:sz w:val="26"/>
                <w:szCs w:val="26"/>
              </w:rPr>
              <w:t>г</w:t>
            </w:r>
            <w:r w:rsidR="0031496E">
              <w:rPr>
                <w:sz w:val="26"/>
                <w:szCs w:val="26"/>
              </w:rPr>
              <w:t>ода</w:t>
            </w:r>
            <w:r w:rsidR="0031496E" w:rsidRPr="008E30DC">
              <w:rPr>
                <w:sz w:val="26"/>
                <w:szCs w:val="26"/>
              </w:rPr>
              <w:t xml:space="preserve"> № </w:t>
            </w:r>
            <w:r w:rsidR="00CF294B">
              <w:rPr>
                <w:sz w:val="26"/>
                <w:szCs w:val="26"/>
              </w:rPr>
              <w:t>123</w:t>
            </w:r>
            <w:r w:rsidR="0031496E">
              <w:rPr>
                <w:sz w:val="26"/>
                <w:szCs w:val="26"/>
              </w:rPr>
              <w:t>-п</w:t>
            </w:r>
          </w:p>
        </w:tc>
      </w:tr>
      <w:tr w:rsidR="0031496E" w:rsidRPr="008E30DC" w:rsidTr="00E621BF">
        <w:tc>
          <w:tcPr>
            <w:tcW w:w="5148" w:type="dxa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31496E" w:rsidRPr="008E30DC" w:rsidRDefault="0031496E" w:rsidP="00E621BF">
            <w:pPr>
              <w:jc w:val="right"/>
              <w:rPr>
                <w:sz w:val="26"/>
                <w:szCs w:val="26"/>
              </w:rPr>
            </w:pPr>
          </w:p>
        </w:tc>
      </w:tr>
    </w:tbl>
    <w:p w:rsidR="0031496E" w:rsidRPr="008E30DC" w:rsidRDefault="0031496E" w:rsidP="0031496E">
      <w:pPr>
        <w:jc w:val="center"/>
        <w:rPr>
          <w:sz w:val="26"/>
          <w:szCs w:val="26"/>
        </w:rPr>
      </w:pPr>
    </w:p>
    <w:p w:rsidR="0031496E" w:rsidRPr="008E30DC" w:rsidRDefault="0031496E" w:rsidP="0031496E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:rsidR="0031496E" w:rsidRPr="008E30DC" w:rsidRDefault="0031496E" w:rsidP="003149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8E30DC">
        <w:rPr>
          <w:sz w:val="26"/>
          <w:szCs w:val="26"/>
        </w:rPr>
        <w:t xml:space="preserve">численности муниципальных служащих органов местного самоуправления, </w:t>
      </w:r>
    </w:p>
    <w:p w:rsidR="0031496E" w:rsidRPr="008E30DC" w:rsidRDefault="0031496E" w:rsidP="0031496E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работников муниципальных учреждений и фактические расходы на оплату труда</w:t>
      </w:r>
    </w:p>
    <w:p w:rsidR="0031496E" w:rsidRPr="008E30DC" w:rsidRDefault="0031496E" w:rsidP="0031496E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полугодие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8E30DC">
        <w:rPr>
          <w:sz w:val="26"/>
          <w:szCs w:val="26"/>
        </w:rPr>
        <w:t xml:space="preserve"> года </w:t>
      </w:r>
    </w:p>
    <w:p w:rsidR="0031496E" w:rsidRPr="008E30DC" w:rsidRDefault="0031496E" w:rsidP="0031496E">
      <w:pPr>
        <w:jc w:val="center"/>
        <w:rPr>
          <w:sz w:val="26"/>
          <w:szCs w:val="26"/>
        </w:rPr>
      </w:pPr>
    </w:p>
    <w:p w:rsidR="0031496E" w:rsidRPr="008E30DC" w:rsidRDefault="0031496E" w:rsidP="0031496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31496E" w:rsidRPr="008E30DC" w:rsidTr="00E621BF">
        <w:trPr>
          <w:trHeight w:val="610"/>
        </w:trPr>
        <w:tc>
          <w:tcPr>
            <w:tcW w:w="2235" w:type="dxa"/>
            <w:vMerge w:val="restart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31496E" w:rsidRPr="008E30DC" w:rsidTr="00E621BF">
        <w:tc>
          <w:tcPr>
            <w:tcW w:w="2235" w:type="dxa"/>
            <w:vMerge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в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 муниципальных служащих, чел.</w:t>
            </w:r>
          </w:p>
        </w:tc>
        <w:tc>
          <w:tcPr>
            <w:tcW w:w="1417" w:type="dxa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  <w:tc>
          <w:tcPr>
            <w:tcW w:w="2091" w:type="dxa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За счет субвенций, иных межбюджетных трансфертов, </w:t>
            </w:r>
            <w:proofErr w:type="spellStart"/>
            <w:r w:rsidRPr="008E30DC">
              <w:rPr>
                <w:sz w:val="26"/>
                <w:szCs w:val="26"/>
              </w:rPr>
              <w:t>предост</w:t>
            </w:r>
            <w:proofErr w:type="spellEnd"/>
            <w:r w:rsidRPr="008E30DC">
              <w:rPr>
                <w:sz w:val="26"/>
                <w:szCs w:val="26"/>
              </w:rPr>
              <w:t>-х из другого уровня бюджета,</w:t>
            </w:r>
          </w:p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</w:tr>
      <w:tr w:rsidR="0031496E" w:rsidRPr="008E30DC" w:rsidTr="00E621BF">
        <w:tc>
          <w:tcPr>
            <w:tcW w:w="2235" w:type="dxa"/>
          </w:tcPr>
          <w:p w:rsidR="0031496E" w:rsidRPr="008E30DC" w:rsidRDefault="0031496E" w:rsidP="00E621BF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8 283,67</w:t>
            </w:r>
          </w:p>
        </w:tc>
        <w:tc>
          <w:tcPr>
            <w:tcW w:w="2091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261,01</w:t>
            </w:r>
          </w:p>
        </w:tc>
      </w:tr>
      <w:tr w:rsidR="0031496E" w:rsidRPr="008E30DC" w:rsidTr="00E621BF">
        <w:tc>
          <w:tcPr>
            <w:tcW w:w="2235" w:type="dxa"/>
          </w:tcPr>
          <w:p w:rsidR="0031496E" w:rsidRPr="008E30DC" w:rsidRDefault="0031496E" w:rsidP="00E621BF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2. Казенные учреждения сельского поселения Салым, в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.:</w:t>
            </w:r>
          </w:p>
        </w:tc>
        <w:tc>
          <w:tcPr>
            <w:tcW w:w="1701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6 269,85</w:t>
            </w:r>
          </w:p>
        </w:tc>
        <w:tc>
          <w:tcPr>
            <w:tcW w:w="2091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31496E" w:rsidRPr="008E30DC" w:rsidTr="00E621BF">
        <w:tc>
          <w:tcPr>
            <w:tcW w:w="2235" w:type="dxa"/>
          </w:tcPr>
          <w:p w:rsidR="0031496E" w:rsidRPr="008E30DC" w:rsidRDefault="0031496E" w:rsidP="00E621BF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6 269,85</w:t>
            </w:r>
          </w:p>
        </w:tc>
        <w:tc>
          <w:tcPr>
            <w:tcW w:w="2091" w:type="dxa"/>
            <w:vAlign w:val="center"/>
          </w:tcPr>
          <w:p w:rsidR="0031496E" w:rsidRPr="008E30DC" w:rsidRDefault="0031496E" w:rsidP="00E621B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:rsidR="0031496E" w:rsidRPr="00FB3DF7" w:rsidRDefault="0031496E" w:rsidP="0031496E">
      <w:pPr>
        <w:jc w:val="center"/>
        <w:rPr>
          <w:rFonts w:ascii="Arial" w:hAnsi="Arial" w:cs="Arial"/>
          <w:sz w:val="18"/>
          <w:szCs w:val="18"/>
        </w:rPr>
      </w:pPr>
    </w:p>
    <w:p w:rsidR="0031496E" w:rsidRDefault="0031496E" w:rsidP="0031496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p w:rsidR="0031496E" w:rsidRDefault="0031496E" w:rsidP="004863E8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31496E" w:rsidRPr="005D672E" w:rsidTr="00E621BF">
        <w:tc>
          <w:tcPr>
            <w:tcW w:w="9570" w:type="dxa"/>
            <w:gridSpan w:val="2"/>
          </w:tcPr>
          <w:p w:rsidR="0031496E" w:rsidRDefault="0031496E" w:rsidP="00E621BF">
            <w:pPr>
              <w:jc w:val="right"/>
              <w:rPr>
                <w:sz w:val="26"/>
                <w:szCs w:val="26"/>
              </w:rPr>
            </w:pPr>
            <w:r w:rsidRPr="005D672E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 xml:space="preserve">5 </w:t>
            </w:r>
          </w:p>
          <w:p w:rsidR="0031496E" w:rsidRDefault="0031496E" w:rsidP="00E621BF">
            <w:pPr>
              <w:jc w:val="right"/>
              <w:rPr>
                <w:sz w:val="26"/>
                <w:szCs w:val="26"/>
              </w:rPr>
            </w:pPr>
            <w:r w:rsidRPr="005D672E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постановлению администрации</w:t>
            </w:r>
            <w:r w:rsidRPr="005D672E">
              <w:rPr>
                <w:sz w:val="26"/>
                <w:szCs w:val="26"/>
              </w:rPr>
              <w:t xml:space="preserve"> </w:t>
            </w:r>
          </w:p>
          <w:p w:rsidR="0031496E" w:rsidRDefault="0031496E" w:rsidP="00E621BF">
            <w:pPr>
              <w:jc w:val="right"/>
              <w:rPr>
                <w:sz w:val="26"/>
                <w:szCs w:val="26"/>
              </w:rPr>
            </w:pPr>
            <w:r w:rsidRPr="005D672E">
              <w:rPr>
                <w:sz w:val="26"/>
                <w:szCs w:val="26"/>
              </w:rPr>
              <w:t xml:space="preserve">сельского поселения Салым </w:t>
            </w:r>
          </w:p>
          <w:p w:rsidR="0031496E" w:rsidRPr="005D672E" w:rsidRDefault="0031496E" w:rsidP="00D36745">
            <w:pPr>
              <w:jc w:val="right"/>
              <w:rPr>
                <w:sz w:val="26"/>
                <w:szCs w:val="26"/>
              </w:rPr>
            </w:pPr>
            <w:r w:rsidRPr="005D672E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D3674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4 августа 2023 года № </w:t>
            </w:r>
            <w:r w:rsidR="00CF294B">
              <w:rPr>
                <w:sz w:val="26"/>
                <w:szCs w:val="26"/>
              </w:rPr>
              <w:t>123</w:t>
            </w:r>
            <w:r>
              <w:rPr>
                <w:sz w:val="26"/>
                <w:szCs w:val="26"/>
              </w:rPr>
              <w:t>-п</w:t>
            </w:r>
          </w:p>
        </w:tc>
      </w:tr>
      <w:tr w:rsidR="0031496E" w:rsidRPr="003E50D5" w:rsidTr="00E621BF">
        <w:tc>
          <w:tcPr>
            <w:tcW w:w="5148" w:type="dxa"/>
          </w:tcPr>
          <w:p w:rsidR="0031496E" w:rsidRPr="003E50D5" w:rsidRDefault="0031496E" w:rsidP="00E621BF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31496E" w:rsidRPr="003E50D5" w:rsidRDefault="0031496E" w:rsidP="00E621BF">
            <w:pPr>
              <w:jc w:val="right"/>
              <w:rPr>
                <w:sz w:val="26"/>
                <w:szCs w:val="26"/>
              </w:rPr>
            </w:pPr>
          </w:p>
        </w:tc>
      </w:tr>
      <w:tr w:rsidR="0031496E" w:rsidRPr="003E50D5" w:rsidTr="00E621BF">
        <w:tc>
          <w:tcPr>
            <w:tcW w:w="5148" w:type="dxa"/>
          </w:tcPr>
          <w:p w:rsidR="0031496E" w:rsidRPr="003E50D5" w:rsidRDefault="0031496E" w:rsidP="00E621BF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31496E" w:rsidRPr="003E50D5" w:rsidRDefault="0031496E" w:rsidP="00E621BF">
            <w:pPr>
              <w:jc w:val="right"/>
              <w:rPr>
                <w:sz w:val="26"/>
                <w:szCs w:val="26"/>
              </w:rPr>
            </w:pPr>
          </w:p>
        </w:tc>
      </w:tr>
    </w:tbl>
    <w:p w:rsidR="0031496E" w:rsidRPr="005D672E" w:rsidRDefault="0031496E" w:rsidP="0031496E">
      <w:pPr>
        <w:jc w:val="center"/>
        <w:rPr>
          <w:sz w:val="26"/>
          <w:szCs w:val="26"/>
        </w:rPr>
      </w:pPr>
      <w:r w:rsidRPr="005D672E">
        <w:rPr>
          <w:sz w:val="26"/>
          <w:szCs w:val="26"/>
        </w:rPr>
        <w:t>Отчет</w:t>
      </w:r>
    </w:p>
    <w:p w:rsidR="0031496E" w:rsidRPr="005D672E" w:rsidRDefault="0031496E" w:rsidP="0031496E">
      <w:pPr>
        <w:jc w:val="center"/>
        <w:rPr>
          <w:sz w:val="26"/>
          <w:szCs w:val="26"/>
        </w:rPr>
      </w:pPr>
      <w:r w:rsidRPr="005D672E">
        <w:rPr>
          <w:sz w:val="26"/>
          <w:szCs w:val="26"/>
        </w:rPr>
        <w:t xml:space="preserve"> об использовании </w:t>
      </w:r>
      <w:r>
        <w:rPr>
          <w:sz w:val="26"/>
          <w:szCs w:val="26"/>
        </w:rPr>
        <w:t xml:space="preserve">средств </w:t>
      </w:r>
      <w:r w:rsidRPr="005D672E">
        <w:rPr>
          <w:sz w:val="26"/>
          <w:szCs w:val="26"/>
        </w:rPr>
        <w:t xml:space="preserve">резервного фонда </w:t>
      </w:r>
    </w:p>
    <w:p w:rsidR="0031496E" w:rsidRPr="005D672E" w:rsidRDefault="0031496E" w:rsidP="0031496E">
      <w:pPr>
        <w:jc w:val="center"/>
        <w:rPr>
          <w:sz w:val="26"/>
          <w:szCs w:val="26"/>
        </w:rPr>
      </w:pPr>
      <w:r w:rsidRPr="005D672E">
        <w:rPr>
          <w:sz w:val="26"/>
          <w:szCs w:val="26"/>
        </w:rPr>
        <w:t>муниципального образования сельское поселение Салым</w:t>
      </w:r>
    </w:p>
    <w:p w:rsidR="0031496E" w:rsidRPr="005D672E" w:rsidRDefault="0031496E" w:rsidP="0031496E">
      <w:pPr>
        <w:jc w:val="center"/>
        <w:rPr>
          <w:sz w:val="26"/>
          <w:szCs w:val="26"/>
        </w:rPr>
      </w:pPr>
      <w:r w:rsidRPr="005D672E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полугодие </w:t>
      </w:r>
      <w:r w:rsidRPr="005D672E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5D672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D672E">
        <w:rPr>
          <w:sz w:val="26"/>
          <w:szCs w:val="26"/>
        </w:rPr>
        <w:t xml:space="preserve"> </w:t>
      </w:r>
    </w:p>
    <w:p w:rsidR="0031496E" w:rsidRPr="00FB2134" w:rsidRDefault="0031496E" w:rsidP="0031496E">
      <w:pPr>
        <w:jc w:val="center"/>
        <w:rPr>
          <w:rFonts w:ascii="Arial" w:hAnsi="Arial" w:cs="Arial"/>
        </w:rPr>
      </w:pPr>
    </w:p>
    <w:p w:rsidR="0031496E" w:rsidRPr="00FB3DF7" w:rsidRDefault="0031496E" w:rsidP="0031496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431"/>
        <w:gridCol w:w="1716"/>
        <w:gridCol w:w="1789"/>
        <w:gridCol w:w="1386"/>
        <w:gridCol w:w="1594"/>
      </w:tblGrid>
      <w:tr w:rsidR="0031496E" w:rsidRPr="00202A8F" w:rsidTr="00E621BF">
        <w:tc>
          <w:tcPr>
            <w:tcW w:w="654" w:type="dxa"/>
          </w:tcPr>
          <w:p w:rsidR="0031496E" w:rsidRPr="00202A8F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31" w:type="dxa"/>
          </w:tcPr>
          <w:p w:rsidR="0031496E" w:rsidRPr="00202A8F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716" w:type="dxa"/>
          </w:tcPr>
          <w:p w:rsidR="0031496E" w:rsidRPr="00202A8F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:rsidR="0031496E" w:rsidRPr="00202A8F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386" w:type="dxa"/>
          </w:tcPr>
          <w:p w:rsidR="0031496E" w:rsidRPr="00202A8F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4" w:type="dxa"/>
          </w:tcPr>
          <w:p w:rsidR="0031496E" w:rsidRPr="00202A8F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1496E" w:rsidRPr="00202A8F" w:rsidTr="00E621BF">
        <w:trPr>
          <w:trHeight w:val="1110"/>
        </w:trPr>
        <w:tc>
          <w:tcPr>
            <w:tcW w:w="654" w:type="dxa"/>
          </w:tcPr>
          <w:p w:rsidR="0031496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1" w:type="dxa"/>
          </w:tcPr>
          <w:p w:rsidR="0031496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0E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жителям сельского поселения Салым, пострадавшим в результате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496E" w:rsidRPr="00CA730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6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80 000-00</w:t>
            </w:r>
          </w:p>
        </w:tc>
        <w:tc>
          <w:tcPr>
            <w:tcW w:w="1789" w:type="dxa"/>
          </w:tcPr>
          <w:p w:rsidR="0031496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73-р</w:t>
            </w:r>
          </w:p>
        </w:tc>
        <w:tc>
          <w:tcPr>
            <w:tcW w:w="1386" w:type="dxa"/>
          </w:tcPr>
          <w:p w:rsidR="0031496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1594" w:type="dxa"/>
          </w:tcPr>
          <w:p w:rsidR="0031496E" w:rsidRPr="00202A8F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96E" w:rsidRPr="00202A8F" w:rsidTr="00E621BF">
        <w:trPr>
          <w:trHeight w:val="1110"/>
        </w:trPr>
        <w:tc>
          <w:tcPr>
            <w:tcW w:w="654" w:type="dxa"/>
          </w:tcPr>
          <w:p w:rsidR="0031496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1" w:type="dxa"/>
          </w:tcPr>
          <w:p w:rsidR="0031496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жителям сельского поселения Салым, пострадавшим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</w:p>
          <w:p w:rsidR="0031496E" w:rsidRPr="00CA730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1496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</w:tcPr>
          <w:p w:rsidR="0031496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80-р</w:t>
            </w:r>
          </w:p>
        </w:tc>
        <w:tc>
          <w:tcPr>
            <w:tcW w:w="1386" w:type="dxa"/>
          </w:tcPr>
          <w:p w:rsidR="0031496E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1594" w:type="dxa"/>
          </w:tcPr>
          <w:p w:rsidR="0031496E" w:rsidRPr="00202A8F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96E" w:rsidRPr="00202A8F" w:rsidTr="00E621BF">
        <w:trPr>
          <w:trHeight w:val="459"/>
        </w:trPr>
        <w:tc>
          <w:tcPr>
            <w:tcW w:w="654" w:type="dxa"/>
          </w:tcPr>
          <w:p w:rsidR="0031496E" w:rsidRPr="00AD0AFA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431" w:type="dxa"/>
          </w:tcPr>
          <w:p w:rsidR="0031496E" w:rsidRPr="00AD0AFA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716" w:type="dxa"/>
          </w:tcPr>
          <w:p w:rsidR="0031496E" w:rsidRPr="00AD0AFA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120 000,00</w:t>
            </w:r>
          </w:p>
        </w:tc>
        <w:tc>
          <w:tcPr>
            <w:tcW w:w="1789" w:type="dxa"/>
          </w:tcPr>
          <w:p w:rsidR="0031496E" w:rsidRPr="00AD0AFA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386" w:type="dxa"/>
          </w:tcPr>
          <w:p w:rsidR="0031496E" w:rsidRPr="00AD0AFA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94" w:type="dxa"/>
          </w:tcPr>
          <w:p w:rsidR="0031496E" w:rsidRPr="00AD0AFA" w:rsidRDefault="0031496E" w:rsidP="00E62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:rsidR="0031496E" w:rsidRPr="000C2D58" w:rsidRDefault="0031496E" w:rsidP="004863E8">
      <w:pPr>
        <w:rPr>
          <w:sz w:val="20"/>
          <w:szCs w:val="20"/>
        </w:rPr>
      </w:pPr>
    </w:p>
    <w:sectPr w:rsidR="0031496E" w:rsidRPr="000C2D58" w:rsidSect="0031496E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2AB"/>
    <w:rsid w:val="00046108"/>
    <w:rsid w:val="00057E4B"/>
    <w:rsid w:val="0008690D"/>
    <w:rsid w:val="00097D66"/>
    <w:rsid w:val="000B3B3A"/>
    <w:rsid w:val="000B421A"/>
    <w:rsid w:val="000C2D58"/>
    <w:rsid w:val="000D0408"/>
    <w:rsid w:val="000E7E24"/>
    <w:rsid w:val="000F5DA1"/>
    <w:rsid w:val="00115281"/>
    <w:rsid w:val="001245BD"/>
    <w:rsid w:val="0012632B"/>
    <w:rsid w:val="00150504"/>
    <w:rsid w:val="00187C0F"/>
    <w:rsid w:val="001A362C"/>
    <w:rsid w:val="001A7276"/>
    <w:rsid w:val="001C263A"/>
    <w:rsid w:val="001F19D5"/>
    <w:rsid w:val="001F3299"/>
    <w:rsid w:val="00232687"/>
    <w:rsid w:val="00234EB9"/>
    <w:rsid w:val="00247E28"/>
    <w:rsid w:val="00257609"/>
    <w:rsid w:val="002621BC"/>
    <w:rsid w:val="002731FB"/>
    <w:rsid w:val="00274EAC"/>
    <w:rsid w:val="00275211"/>
    <w:rsid w:val="00283577"/>
    <w:rsid w:val="002A02F2"/>
    <w:rsid w:val="002B1FC6"/>
    <w:rsid w:val="002F3D6B"/>
    <w:rsid w:val="00302420"/>
    <w:rsid w:val="0030433C"/>
    <w:rsid w:val="0030493B"/>
    <w:rsid w:val="00310F8A"/>
    <w:rsid w:val="0031496E"/>
    <w:rsid w:val="003200EB"/>
    <w:rsid w:val="003332E2"/>
    <w:rsid w:val="003953D4"/>
    <w:rsid w:val="00397E33"/>
    <w:rsid w:val="003C0EF5"/>
    <w:rsid w:val="003E0D30"/>
    <w:rsid w:val="003E23BF"/>
    <w:rsid w:val="003E5963"/>
    <w:rsid w:val="00402F77"/>
    <w:rsid w:val="0041276F"/>
    <w:rsid w:val="00424A0E"/>
    <w:rsid w:val="00425E96"/>
    <w:rsid w:val="00435924"/>
    <w:rsid w:val="0045240E"/>
    <w:rsid w:val="0046367F"/>
    <w:rsid w:val="00476637"/>
    <w:rsid w:val="004863E8"/>
    <w:rsid w:val="004941FB"/>
    <w:rsid w:val="004B625C"/>
    <w:rsid w:val="004B6EE4"/>
    <w:rsid w:val="004D0E62"/>
    <w:rsid w:val="004D39D1"/>
    <w:rsid w:val="004D7170"/>
    <w:rsid w:val="004E0BCC"/>
    <w:rsid w:val="00513BE6"/>
    <w:rsid w:val="00515CFF"/>
    <w:rsid w:val="00533A30"/>
    <w:rsid w:val="0057108C"/>
    <w:rsid w:val="005A4F8B"/>
    <w:rsid w:val="005B2C6D"/>
    <w:rsid w:val="005C0D59"/>
    <w:rsid w:val="005D6D62"/>
    <w:rsid w:val="005E3E6B"/>
    <w:rsid w:val="005E6BDF"/>
    <w:rsid w:val="005E7375"/>
    <w:rsid w:val="0061021C"/>
    <w:rsid w:val="00632B37"/>
    <w:rsid w:val="00645E41"/>
    <w:rsid w:val="00650E3A"/>
    <w:rsid w:val="00666559"/>
    <w:rsid w:val="006765D4"/>
    <w:rsid w:val="006C5D8C"/>
    <w:rsid w:val="006E72AB"/>
    <w:rsid w:val="006F3D73"/>
    <w:rsid w:val="007176A0"/>
    <w:rsid w:val="00736F15"/>
    <w:rsid w:val="00743149"/>
    <w:rsid w:val="007433E5"/>
    <w:rsid w:val="0077404B"/>
    <w:rsid w:val="007803B4"/>
    <w:rsid w:val="007B4EE2"/>
    <w:rsid w:val="007D0AAF"/>
    <w:rsid w:val="007D24A8"/>
    <w:rsid w:val="00827518"/>
    <w:rsid w:val="0083158D"/>
    <w:rsid w:val="00851747"/>
    <w:rsid w:val="008528D5"/>
    <w:rsid w:val="008612D9"/>
    <w:rsid w:val="008615D4"/>
    <w:rsid w:val="00872127"/>
    <w:rsid w:val="0087791D"/>
    <w:rsid w:val="00895EA4"/>
    <w:rsid w:val="008B53F8"/>
    <w:rsid w:val="008E0AC0"/>
    <w:rsid w:val="008E3762"/>
    <w:rsid w:val="008F2FC1"/>
    <w:rsid w:val="008F364F"/>
    <w:rsid w:val="00915A21"/>
    <w:rsid w:val="00921B6A"/>
    <w:rsid w:val="00933EC1"/>
    <w:rsid w:val="00950628"/>
    <w:rsid w:val="00964209"/>
    <w:rsid w:val="00970D50"/>
    <w:rsid w:val="009E7ECE"/>
    <w:rsid w:val="009F30E9"/>
    <w:rsid w:val="009F7EB2"/>
    <w:rsid w:val="00A010DE"/>
    <w:rsid w:val="00A1787D"/>
    <w:rsid w:val="00A307F9"/>
    <w:rsid w:val="00A426D5"/>
    <w:rsid w:val="00A753F8"/>
    <w:rsid w:val="00A812D4"/>
    <w:rsid w:val="00A81616"/>
    <w:rsid w:val="00AA07DF"/>
    <w:rsid w:val="00AB671B"/>
    <w:rsid w:val="00AE55D7"/>
    <w:rsid w:val="00B016BC"/>
    <w:rsid w:val="00B13572"/>
    <w:rsid w:val="00B13A0B"/>
    <w:rsid w:val="00B2161C"/>
    <w:rsid w:val="00B34A4A"/>
    <w:rsid w:val="00B56CCD"/>
    <w:rsid w:val="00B61031"/>
    <w:rsid w:val="00B830B4"/>
    <w:rsid w:val="00B876ED"/>
    <w:rsid w:val="00B91F9C"/>
    <w:rsid w:val="00BA16E2"/>
    <w:rsid w:val="00BB326A"/>
    <w:rsid w:val="00BC16E7"/>
    <w:rsid w:val="00BD1091"/>
    <w:rsid w:val="00BD40DD"/>
    <w:rsid w:val="00BD6260"/>
    <w:rsid w:val="00BF46FD"/>
    <w:rsid w:val="00C15697"/>
    <w:rsid w:val="00C41AF9"/>
    <w:rsid w:val="00C5738E"/>
    <w:rsid w:val="00C8337D"/>
    <w:rsid w:val="00C91E39"/>
    <w:rsid w:val="00C93045"/>
    <w:rsid w:val="00CA74C3"/>
    <w:rsid w:val="00CD4DE6"/>
    <w:rsid w:val="00CF294B"/>
    <w:rsid w:val="00CF5296"/>
    <w:rsid w:val="00D169F4"/>
    <w:rsid w:val="00D36745"/>
    <w:rsid w:val="00D44201"/>
    <w:rsid w:val="00D53CF1"/>
    <w:rsid w:val="00D704A0"/>
    <w:rsid w:val="00DB2A64"/>
    <w:rsid w:val="00E02554"/>
    <w:rsid w:val="00E2614D"/>
    <w:rsid w:val="00E44100"/>
    <w:rsid w:val="00E50EBF"/>
    <w:rsid w:val="00E621BF"/>
    <w:rsid w:val="00EA387A"/>
    <w:rsid w:val="00EB298F"/>
    <w:rsid w:val="00EB7E55"/>
    <w:rsid w:val="00ED1791"/>
    <w:rsid w:val="00F11861"/>
    <w:rsid w:val="00F758FE"/>
    <w:rsid w:val="00FB6603"/>
    <w:rsid w:val="00FC5021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286F1-B1C1-44C0-8D7F-3D29F468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E621BF"/>
    <w:rPr>
      <w:color w:val="0000FF"/>
      <w:u w:val="single"/>
    </w:rPr>
  </w:style>
  <w:style w:type="character" w:styleId="a7">
    <w:name w:val="FollowedHyperlink"/>
    <w:uiPriority w:val="99"/>
    <w:unhideWhenUsed/>
    <w:rsid w:val="00E621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25515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Андрей Сергеевич</cp:lastModifiedBy>
  <cp:revision>2</cp:revision>
  <cp:lastPrinted>2023-10-12T12:02:00Z</cp:lastPrinted>
  <dcterms:created xsi:type="dcterms:W3CDTF">2023-10-13T03:25:00Z</dcterms:created>
  <dcterms:modified xsi:type="dcterms:W3CDTF">2023-10-13T03:25:00Z</dcterms:modified>
</cp:coreProperties>
</file>